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0D33" w14:textId="77777777" w:rsidR="000E3F4B" w:rsidRPr="00701B77" w:rsidRDefault="000E3F4B" w:rsidP="00FC4B5E">
      <w:pPr>
        <w:rPr>
          <w:sz w:val="24"/>
          <w:szCs w:val="24"/>
        </w:rPr>
      </w:pPr>
    </w:p>
    <w:p w14:paraId="4D6B381A" w14:textId="613DD466" w:rsidR="00FC4B5E" w:rsidRPr="00317D28" w:rsidRDefault="00FC4B5E" w:rsidP="00FC4B5E">
      <w:pPr>
        <w:jc w:val="center"/>
        <w:rPr>
          <w:b/>
          <w:bCs/>
          <w:color w:val="4472C4" w:themeColor="accent1"/>
          <w:sz w:val="24"/>
          <w:szCs w:val="24"/>
        </w:rPr>
      </w:pPr>
      <w:r w:rsidRPr="00317D28">
        <w:rPr>
          <w:b/>
          <w:bCs/>
          <w:color w:val="4472C4" w:themeColor="accent1"/>
          <w:sz w:val="24"/>
          <w:szCs w:val="24"/>
        </w:rPr>
        <w:t>AWSS 2026 Biennial CONFERENCE PROGRAM</w:t>
      </w:r>
    </w:p>
    <w:p w14:paraId="675F35B4" w14:textId="639DA7A9" w:rsidR="00FC4B5E" w:rsidRPr="00317D28" w:rsidRDefault="00FC4B5E" w:rsidP="00FC4B5E">
      <w:pPr>
        <w:jc w:val="center"/>
        <w:rPr>
          <w:b/>
          <w:bCs/>
          <w:color w:val="4472C4" w:themeColor="accent1"/>
          <w:sz w:val="24"/>
          <w:szCs w:val="24"/>
        </w:rPr>
      </w:pPr>
      <w:r w:rsidRPr="00317D28">
        <w:rPr>
          <w:b/>
          <w:bCs/>
          <w:color w:val="4472C4" w:themeColor="accent1"/>
          <w:sz w:val="24"/>
          <w:szCs w:val="24"/>
        </w:rPr>
        <w:t>Creating under Constraint: Gender in Politics, History, Culture, Literature, Social Change</w:t>
      </w:r>
    </w:p>
    <w:p w14:paraId="4A9C1D72" w14:textId="77777777" w:rsidR="00FC4B5E" w:rsidRPr="00317D28" w:rsidRDefault="00FC4B5E" w:rsidP="00FC4B5E">
      <w:pPr>
        <w:spacing w:after="0"/>
        <w:jc w:val="center"/>
        <w:rPr>
          <w:b/>
          <w:bCs/>
          <w:color w:val="4472C4" w:themeColor="accent1"/>
          <w:sz w:val="24"/>
          <w:szCs w:val="24"/>
        </w:rPr>
      </w:pPr>
      <w:r w:rsidRPr="00317D28">
        <w:rPr>
          <w:b/>
          <w:bCs/>
          <w:color w:val="4472C4" w:themeColor="accent1"/>
          <w:sz w:val="24"/>
          <w:szCs w:val="24"/>
        </w:rPr>
        <w:t>May 21-23, 2026</w:t>
      </w:r>
    </w:p>
    <w:p w14:paraId="62227D32" w14:textId="519876B1" w:rsidR="00FC4B5E" w:rsidRPr="00317D28" w:rsidRDefault="00FC4B5E" w:rsidP="00FC4B5E">
      <w:pPr>
        <w:spacing w:after="0"/>
        <w:jc w:val="center"/>
        <w:rPr>
          <w:color w:val="4472C4" w:themeColor="accent1"/>
          <w:sz w:val="24"/>
          <w:szCs w:val="24"/>
        </w:rPr>
      </w:pPr>
      <w:r w:rsidRPr="00317D28">
        <w:rPr>
          <w:b/>
          <w:bCs/>
          <w:color w:val="4472C4" w:themeColor="accent1"/>
          <w:sz w:val="24"/>
          <w:szCs w:val="24"/>
        </w:rPr>
        <w:t xml:space="preserve">Art Academy of Latvia- </w:t>
      </w:r>
      <w:proofErr w:type="spellStart"/>
      <w:r w:rsidRPr="00317D28">
        <w:rPr>
          <w:b/>
          <w:bCs/>
          <w:color w:val="4472C4" w:themeColor="accent1"/>
          <w:sz w:val="24"/>
          <w:szCs w:val="24"/>
        </w:rPr>
        <w:t>Latvijas</w:t>
      </w:r>
      <w:proofErr w:type="spellEnd"/>
      <w:r w:rsidRPr="00317D28">
        <w:rPr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Pr="00317D28">
        <w:rPr>
          <w:b/>
          <w:bCs/>
          <w:color w:val="4472C4" w:themeColor="accent1"/>
          <w:sz w:val="24"/>
          <w:szCs w:val="24"/>
        </w:rPr>
        <w:t>Mākslas</w:t>
      </w:r>
      <w:proofErr w:type="spellEnd"/>
      <w:r w:rsidRPr="00317D28">
        <w:rPr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Pr="00317D28">
        <w:rPr>
          <w:b/>
          <w:bCs/>
          <w:color w:val="4472C4" w:themeColor="accent1"/>
          <w:sz w:val="24"/>
          <w:szCs w:val="24"/>
        </w:rPr>
        <w:t>akadēmija</w:t>
      </w:r>
      <w:proofErr w:type="spellEnd"/>
    </w:p>
    <w:p w14:paraId="6029DEBF" w14:textId="77777777" w:rsidR="00FC4B5E" w:rsidRPr="00317D28" w:rsidRDefault="00FC4B5E" w:rsidP="00FC4B5E">
      <w:pPr>
        <w:spacing w:after="0"/>
        <w:jc w:val="center"/>
        <w:rPr>
          <w:b/>
          <w:bCs/>
          <w:color w:val="4472C4" w:themeColor="accent1"/>
          <w:sz w:val="24"/>
          <w:szCs w:val="24"/>
        </w:rPr>
      </w:pPr>
      <w:r w:rsidRPr="00317D28">
        <w:rPr>
          <w:b/>
          <w:bCs/>
          <w:color w:val="4472C4" w:themeColor="accent1"/>
          <w:sz w:val="24"/>
          <w:szCs w:val="24"/>
        </w:rPr>
        <w:t>Riga, Latvia</w:t>
      </w:r>
    </w:p>
    <w:p w14:paraId="569888C3" w14:textId="77777777" w:rsidR="00FC4B5E" w:rsidRPr="00701B77" w:rsidRDefault="00FC4B5E" w:rsidP="00FC4B5E">
      <w:pPr>
        <w:spacing w:after="0"/>
        <w:jc w:val="center"/>
        <w:rPr>
          <w:b/>
          <w:bCs/>
          <w:sz w:val="24"/>
          <w:szCs w:val="24"/>
        </w:rPr>
      </w:pPr>
    </w:p>
    <w:p w14:paraId="4AA232BE" w14:textId="2DB75D11" w:rsidR="00FC4B5E" w:rsidRPr="00701B77" w:rsidRDefault="00FC4B5E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Thursday, 21 May</w:t>
      </w:r>
    </w:p>
    <w:p w14:paraId="60F757C9" w14:textId="77777777" w:rsidR="00FC4B5E" w:rsidRPr="00701B77" w:rsidRDefault="00FC4B5E" w:rsidP="00FC4B5E">
      <w:pPr>
        <w:spacing w:after="0"/>
        <w:rPr>
          <w:b/>
          <w:bCs/>
          <w:sz w:val="24"/>
          <w:szCs w:val="24"/>
        </w:rPr>
      </w:pPr>
    </w:p>
    <w:p w14:paraId="0535807D" w14:textId="145683DC" w:rsidR="00FC4B5E" w:rsidRPr="00701B77" w:rsidRDefault="00FC4B5E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13:</w:t>
      </w:r>
      <w:r w:rsidR="005C6EA5" w:rsidRPr="00701B77">
        <w:rPr>
          <w:b/>
          <w:bCs/>
          <w:sz w:val="24"/>
          <w:szCs w:val="24"/>
        </w:rPr>
        <w:t>30</w:t>
      </w:r>
      <w:r w:rsidRPr="00701B77">
        <w:rPr>
          <w:b/>
          <w:bCs/>
          <w:sz w:val="24"/>
          <w:szCs w:val="24"/>
        </w:rPr>
        <w:t xml:space="preserve"> Conference </w:t>
      </w:r>
      <w:r w:rsidR="005C6EA5" w:rsidRPr="00701B77">
        <w:rPr>
          <w:b/>
          <w:bCs/>
          <w:sz w:val="24"/>
          <w:szCs w:val="24"/>
        </w:rPr>
        <w:t xml:space="preserve">Venue </w:t>
      </w:r>
      <w:r w:rsidRPr="00701B77">
        <w:rPr>
          <w:b/>
          <w:bCs/>
          <w:sz w:val="24"/>
          <w:szCs w:val="24"/>
        </w:rPr>
        <w:t>Opens</w:t>
      </w:r>
    </w:p>
    <w:p w14:paraId="0D55DD1F" w14:textId="6DBE924E" w:rsidR="00FC4B5E" w:rsidRPr="00701B77" w:rsidRDefault="00FC4B5E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14:00 Welcom</w:t>
      </w:r>
      <w:r w:rsidR="005C6EA5" w:rsidRPr="00701B77">
        <w:rPr>
          <w:b/>
          <w:bCs/>
          <w:sz w:val="24"/>
          <w:szCs w:val="24"/>
        </w:rPr>
        <w:t>ing Remarks</w:t>
      </w:r>
      <w:r w:rsidR="00927FAE">
        <w:rPr>
          <w:b/>
          <w:bCs/>
          <w:sz w:val="24"/>
          <w:szCs w:val="24"/>
        </w:rPr>
        <w:t>: Rector and Professor Kristaps Zari</w:t>
      </w:r>
      <w:r w:rsidR="00927FAE" w:rsidRPr="00927FAE">
        <w:rPr>
          <w:rFonts w:ascii="Aptos Narrow" w:eastAsia="Times New Roman" w:hAnsi="Aptos Narrow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ņ</w:t>
      </w:r>
      <w:r w:rsidR="00927FAE" w:rsidRPr="00927FA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:lang w:val="en-GB"/>
          <w14:ligatures w14:val="none"/>
        </w:rPr>
        <w:t>š and Vice-Rector for Scientific Work, Dire</w:t>
      </w:r>
      <w:r w:rsidR="003E5436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:lang w:val="en-GB"/>
          <w14:ligatures w14:val="none"/>
        </w:rPr>
        <w:t>c</w:t>
      </w:r>
      <w:r w:rsidR="00927FAE" w:rsidRPr="00927FA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:lang w:val="en-GB"/>
          <w14:ligatures w14:val="none"/>
        </w:rPr>
        <w:t>tor of the Doctoral School, Professor Agita Gritāne</w:t>
      </w:r>
      <w:r w:rsidR="003E5436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:lang w:val="en-GB"/>
          <w14:ligatures w14:val="none"/>
        </w:rPr>
        <w:t>, Art Academy of Latvia</w:t>
      </w:r>
    </w:p>
    <w:p w14:paraId="7251A9CA" w14:textId="77777777" w:rsidR="005C6EA5" w:rsidRPr="00701B77" w:rsidRDefault="005C6EA5" w:rsidP="00FC4B5E">
      <w:pPr>
        <w:spacing w:after="0"/>
        <w:rPr>
          <w:b/>
          <w:bCs/>
          <w:sz w:val="24"/>
          <w:szCs w:val="24"/>
        </w:rPr>
      </w:pPr>
    </w:p>
    <w:p w14:paraId="50AD499E" w14:textId="22A89A39" w:rsidR="00FC4B5E" w:rsidRPr="00701B77" w:rsidRDefault="00FC4B5E" w:rsidP="00FC4B5E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01B77">
        <w:rPr>
          <w:b/>
          <w:bCs/>
          <w:sz w:val="24"/>
          <w:szCs w:val="24"/>
        </w:rPr>
        <w:t xml:space="preserve">14:15- 15:45 Panel 1: </w:t>
      </w:r>
      <w:r w:rsidRPr="00701B77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Globalized G</w:t>
      </w:r>
      <w:r w:rsidR="00443E5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ender Politics </w:t>
      </w:r>
      <w:r w:rsidRPr="00701B77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through the L</w:t>
      </w:r>
      <w:r w:rsidR="00443E5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ens of Latvia </w:t>
      </w:r>
      <w:r w:rsidR="00443E50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(Chair: </w:t>
      </w:r>
      <w:r w:rsidR="00A52CC4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Laurie Stoff, Arizona State University)</w:t>
      </w:r>
    </w:p>
    <w:p w14:paraId="42A5FF63" w14:textId="7B506BDF" w:rsidR="007E7920" w:rsidRPr="007E7920" w:rsidRDefault="007E7920" w:rsidP="007E7920">
      <w:pPr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D</w:t>
      </w:r>
      <w:r w:rsidR="00273622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ai</w:t>
      </w: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na Eglitis</w:t>
      </w:r>
      <w:r w:rsid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 Departments of </w:t>
      </w:r>
      <w:r w:rsidR="007267DB" w:rsidRP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Sociology and International Affairs, The George Washington University </w:t>
      </w:r>
      <w:r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&amp; </w:t>
      </w:r>
      <w:r w:rsidR="00827033"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Laura </w:t>
      </w: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Ardava-</w:t>
      </w:r>
      <w:r w:rsidR="00AD0841" w:rsidRPr="00CB55DE">
        <w:rPr>
          <w:rFonts w:ascii="Aptos Narrow" w:eastAsia="Times New Roman" w:hAnsi="Aptos Narrow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="00AD0841" w:rsidRPr="00CB55DE">
        <w:rPr>
          <w:rFonts w:ascii="Aptos Narrow" w:eastAsia="Times New Roman" w:hAnsi="Aptos Narrow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Āboliņa</w:t>
      </w:r>
      <w:proofErr w:type="spellEnd"/>
      <w:r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7267DB" w:rsidRPr="007267DB">
        <w:t xml:space="preserve"> </w:t>
      </w:r>
      <w:r w:rsidR="007267DB" w:rsidRP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Department of Communication Studies, University of Latvia</w:t>
      </w:r>
      <w:r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“Gendered Narratives of Demographic Threat in Contemp</w:t>
      </w:r>
      <w:r w:rsidR="009E6D7A"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orary</w:t>
      </w: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Latvia”</w:t>
      </w:r>
    </w:p>
    <w:p w14:paraId="0CB65648" w14:textId="3C2401DE" w:rsidR="007E7920" w:rsidRPr="007E7920" w:rsidRDefault="00DA3D66" w:rsidP="007E7920">
      <w:pPr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Jānis Ozoliņš</w:t>
      </w:r>
      <w:r w:rsidR="007E7920"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E1436F" w:rsidRPr="00E1436F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Department of Culture, Society, and Environment Studies, Institute of Literature, Folklore and Art at the University of Latvia</w:t>
      </w:r>
      <w:r w:rsidR="00AE1102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4E28F1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and Art Academy of Latvia, </w:t>
      </w:r>
      <w:r w:rsidR="007E7920"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“A Siren's Call: The Public Anti-Gender Discourse of Agnese </w:t>
      </w:r>
      <w:proofErr w:type="spellStart"/>
      <w:r w:rsidR="007E7920"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Irbe</w:t>
      </w:r>
      <w:proofErr w:type="spellEnd"/>
      <w:r w:rsidR="007E7920"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”</w:t>
      </w:r>
    </w:p>
    <w:p w14:paraId="1423B50B" w14:textId="14047BEF" w:rsidR="007E7920" w:rsidRPr="00CB55DE" w:rsidRDefault="00DA3D66" w:rsidP="007E7920">
      <w:pPr>
        <w:spacing w:after="0" w:line="240" w:lineRule="auto"/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:lang w:val="en-GB"/>
          <w14:ligatures w14:val="none"/>
        </w:rPr>
        <w:t>Iveta Ķešāne</w:t>
      </w:r>
      <w:r>
        <w:rPr>
          <w:rFonts w:ascii="Aptos Narrow" w:eastAsia="Times New Roman" w:hAnsi="Aptos Narrow" w:cs="Times New Roman"/>
          <w:color w:val="212121"/>
          <w:kern w:val="0"/>
          <w:sz w:val="24"/>
          <w:szCs w:val="24"/>
          <w:lang w:val="en-GB"/>
          <w14:ligatures w14:val="none"/>
        </w:rPr>
        <w:t xml:space="preserve">, </w:t>
      </w:r>
      <w:r w:rsidR="004E28F1" w:rsidRPr="00641BDD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Institute of Arts and Cultural Studies</w:t>
      </w:r>
      <w:r w:rsidR="00AE1102" w:rsidRPr="00AE1102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, Latvian Academy of Culture</w:t>
      </w:r>
      <w:r w:rsidR="00AE1102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,</w:t>
      </w:r>
      <w:r w:rsidR="00AE1102" w:rsidRPr="00AE1102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 xml:space="preserve"> </w:t>
      </w:r>
      <w:r w:rsidR="007E7920"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Liene Ozoli</w:t>
      </w:r>
      <w:r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:lang w:val="en-GB"/>
          <w14:ligatures w14:val="none"/>
        </w:rPr>
        <w:t>ņ</w:t>
      </w:r>
      <w:r w:rsidR="007E7920"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a</w:t>
      </w:r>
      <w:r w:rsidR="007E7920" w:rsidRPr="007E7920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,</w:t>
      </w:r>
      <w:r w:rsidR="00641BDD" w:rsidRPr="00641BDD">
        <w:t xml:space="preserve"> </w:t>
      </w:r>
      <w:r w:rsidR="004E28F1" w:rsidRPr="00641BDD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Institute of Arts and Cultural Studies</w:t>
      </w:r>
      <w:r w:rsidR="004E28F1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,</w:t>
      </w:r>
      <w:r w:rsidR="004E28F1" w:rsidRPr="00641BDD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 xml:space="preserve"> </w:t>
      </w:r>
      <w:r w:rsidR="00641BDD" w:rsidRPr="00641BDD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Latvian Academy of Culture</w:t>
      </w:r>
      <w:r w:rsidR="00641BDD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,</w:t>
      </w:r>
      <w:r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 xml:space="preserve"> and </w:t>
      </w:r>
      <w:r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:lang w:val="en-GB"/>
          <w14:ligatures w14:val="none"/>
        </w:rPr>
        <w:t>Maija Spuriņa</w:t>
      </w:r>
      <w:r>
        <w:rPr>
          <w:rFonts w:ascii="Aptos Narrow" w:eastAsia="Times New Roman" w:hAnsi="Aptos Narrow" w:cs="Times New Roman"/>
          <w:color w:val="212121"/>
          <w:kern w:val="0"/>
          <w:sz w:val="24"/>
          <w:szCs w:val="24"/>
          <w:lang w:val="en-GB"/>
          <w14:ligatures w14:val="none"/>
        </w:rPr>
        <w:t>,</w:t>
      </w:r>
      <w:r w:rsidR="00641BDD" w:rsidRPr="00641BDD">
        <w:t xml:space="preserve"> </w:t>
      </w:r>
      <w:r w:rsidR="00641BDD" w:rsidRPr="00641BDD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Institute of Arts and Cultural Studies, Latvian Academy of Culture</w:t>
      </w:r>
      <w:r w:rsidR="00641BDD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,</w:t>
      </w:r>
      <w:r w:rsidR="007E7920" w:rsidRPr="007E7920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 xml:space="preserve"> </w:t>
      </w:r>
      <w:r w:rsidR="007E7920"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“Gender &amp; </w:t>
      </w:r>
      <w:r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M</w:t>
      </w:r>
      <w:r w:rsidR="007E7920"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ilitary </w:t>
      </w:r>
      <w:r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C</w:t>
      </w:r>
      <w:r w:rsidR="007E7920"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onscription in </w:t>
      </w:r>
      <w:r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C</w:t>
      </w:r>
      <w:r w:rsidR="007E7920"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ontemporary Latvia: Discourse </w:t>
      </w:r>
      <w:r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A</w:t>
      </w:r>
      <w:r w:rsidR="007E7920"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nalysis of </w:t>
      </w:r>
      <w:r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M</w:t>
      </w:r>
      <w:r w:rsidR="007E7920"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ilitarization”</w:t>
      </w:r>
    </w:p>
    <w:p w14:paraId="483285C2" w14:textId="77777777" w:rsidR="007E7920" w:rsidRPr="007E7920" w:rsidRDefault="007E7920" w:rsidP="007E7920">
      <w:pPr>
        <w:spacing w:after="0" w:line="240" w:lineRule="auto"/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</w:pPr>
    </w:p>
    <w:p w14:paraId="2ACA2EE2" w14:textId="4787C909" w:rsidR="007E7920" w:rsidRPr="007E7920" w:rsidRDefault="00827033" w:rsidP="007E7920">
      <w:pPr>
        <w:spacing w:after="0" w:line="240" w:lineRule="auto"/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</w:pPr>
      <w:r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Vita Zel</w:t>
      </w:r>
      <w:r w:rsidR="00DA3D66"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č</w:t>
      </w:r>
      <w:r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>e</w:t>
      </w:r>
      <w:r w:rsidR="007267DB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,</w:t>
      </w:r>
      <w:r w:rsidR="007267DB" w:rsidRPr="007267DB">
        <w:t xml:space="preserve"> </w:t>
      </w:r>
      <w:r w:rsidR="007267DB" w:rsidRPr="007267DB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Department of Communication and Information Studies</w:t>
      </w:r>
      <w:r w:rsidR="007267DB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>, University of Latvia,</w:t>
      </w:r>
      <w:r w:rsidRPr="00BB59CC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 xml:space="preserve"> and Marita Zitmane</w:t>
      </w:r>
      <w:r w:rsidR="007E7920" w:rsidRPr="007E7920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 xml:space="preserve">, </w:t>
      </w:r>
      <w:r w:rsidR="007267DB" w:rsidRPr="007267DB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 xml:space="preserve">Department of Communication and Information Studies, </w:t>
      </w:r>
      <w:r w:rsidR="007267DB">
        <w:rPr>
          <w:rFonts w:ascii="Aptos Narrow" w:eastAsia="Times New Roman" w:hAnsi="Aptos Narrow" w:cs="Times New Roman"/>
          <w:color w:val="212121"/>
          <w:kern w:val="0"/>
          <w:sz w:val="24"/>
          <w:szCs w:val="24"/>
          <w14:ligatures w14:val="none"/>
        </w:rPr>
        <w:t xml:space="preserve">University of Latvia, </w:t>
      </w:r>
      <w:r w:rsidR="007E7920" w:rsidRPr="00CB55DE">
        <w:rPr>
          <w:rFonts w:ascii="Aptos Narrow" w:eastAsia="Times New Roman" w:hAnsi="Aptos Narrow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“Gender, Ethnicity &amp; Political Trust: Russian Speaking Women in Latvia &amp; Attitudes Towards the Istanbul Convention” </w:t>
      </w:r>
    </w:p>
    <w:p w14:paraId="4AA848E3" w14:textId="77777777" w:rsidR="00B8105E" w:rsidRDefault="00B8105E" w:rsidP="007E7920">
      <w:pPr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70A6FB2" w14:textId="288D2A9B" w:rsidR="007E7920" w:rsidRPr="004E3F48" w:rsidRDefault="007E7920" w:rsidP="007E7920">
      <w:pPr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E3F48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Discussion</w:t>
      </w:r>
    </w:p>
    <w:tbl>
      <w:tblPr>
        <w:tblW w:w="12560" w:type="dxa"/>
        <w:tblLook w:val="04A0" w:firstRow="1" w:lastRow="0" w:firstColumn="1" w:lastColumn="0" w:noHBand="0" w:noVBand="1"/>
      </w:tblPr>
      <w:tblGrid>
        <w:gridCol w:w="1980"/>
        <w:gridCol w:w="1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C4B5E" w:rsidRPr="007E7920" w14:paraId="0F52AB65" w14:textId="77777777" w:rsidTr="00FC4B5E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B7AF" w14:textId="14024F68" w:rsidR="00FC4B5E" w:rsidRPr="007E7920" w:rsidRDefault="00FC4B5E" w:rsidP="00FC4B5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93A8" w14:textId="77777777" w:rsidR="00FC4B5E" w:rsidRPr="007E7920" w:rsidRDefault="00FC4B5E" w:rsidP="00FC4B5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8121" w14:textId="77777777" w:rsidR="00FC4B5E" w:rsidRPr="007E7920" w:rsidRDefault="00FC4B5E" w:rsidP="00FC4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9472" w14:textId="77777777" w:rsidR="00FC4B5E" w:rsidRPr="007E7920" w:rsidRDefault="00FC4B5E" w:rsidP="00FC4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C1DC" w14:textId="77777777" w:rsidR="00FC4B5E" w:rsidRPr="007E7920" w:rsidRDefault="00FC4B5E" w:rsidP="00FC4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1D11" w14:textId="77777777" w:rsidR="00FC4B5E" w:rsidRPr="007E7920" w:rsidRDefault="00FC4B5E" w:rsidP="00FC4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F0AA" w14:textId="77777777" w:rsidR="00FC4B5E" w:rsidRPr="007E7920" w:rsidRDefault="00FC4B5E" w:rsidP="00FC4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7B49" w14:textId="77777777" w:rsidR="00FC4B5E" w:rsidRPr="007E7920" w:rsidRDefault="00FC4B5E" w:rsidP="00FC4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449B" w14:textId="77777777" w:rsidR="00FC4B5E" w:rsidRPr="007E7920" w:rsidRDefault="00FC4B5E" w:rsidP="00FC4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EB25" w14:textId="77777777" w:rsidR="00FC4B5E" w:rsidRPr="007E7920" w:rsidRDefault="00FC4B5E" w:rsidP="00FC4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8F3B" w14:textId="77777777" w:rsidR="00FC4B5E" w:rsidRPr="007E7920" w:rsidRDefault="00FC4B5E" w:rsidP="00FC4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4E4DB43" w14:textId="2CA2CD6B" w:rsidR="00FC4B5E" w:rsidRPr="007E7920" w:rsidRDefault="00FC4B5E" w:rsidP="005C6EA5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E7920">
        <w:rPr>
          <w:b/>
          <w:bCs/>
          <w:sz w:val="24"/>
          <w:szCs w:val="24"/>
        </w:rPr>
        <w:t xml:space="preserve">16:00- 17:15 Panel 2: </w:t>
      </w:r>
      <w:r w:rsidRPr="007E792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Reproduction, Ideology, Agency</w:t>
      </w:r>
      <w:r w:rsidR="00DA0C10" w:rsidRPr="007E792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443E50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(Chair:</w:t>
      </w:r>
      <w:r w:rsidR="00E57EEF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Michele Rivkin-Fish)</w:t>
      </w:r>
    </w:p>
    <w:p w14:paraId="316AB42F" w14:textId="58FE46D2" w:rsidR="007E7920" w:rsidRPr="007E7920" w:rsidRDefault="007E7920" w:rsidP="007E792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Sasha Rasmussen</w:t>
      </w:r>
      <w:r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Department of History, </w:t>
      </w:r>
      <w:r w:rsidR="007267DB" w:rsidRP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University of Nottingham</w:t>
      </w:r>
      <w:r w:rsid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7267DB" w:rsidRP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“</w:t>
      </w: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The Limits of (Pro)Creation: Abortion as Crime &amp; Healthcare in late Russian Empire (Riga +Tallinn)”</w:t>
      </w:r>
    </w:p>
    <w:p w14:paraId="5D2BBE05" w14:textId="77777777" w:rsidR="007E7920" w:rsidRPr="007E7920" w:rsidRDefault="007E7920" w:rsidP="007E792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</w:p>
    <w:p w14:paraId="5D181EDD" w14:textId="34BBE647" w:rsidR="004B28B5" w:rsidRDefault="00827033" w:rsidP="007E792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Aliesia</w:t>
      </w:r>
      <w:proofErr w:type="spellEnd"/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7E7920"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Soloviova</w:t>
      </w:r>
      <w:r w:rsidR="007E7920"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4B28B5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Department of History and Civilization, European University Institute</w:t>
      </w:r>
    </w:p>
    <w:p w14:paraId="2AEBC4DD" w14:textId="0164ECD0" w:rsidR="007E7920" w:rsidRPr="007E7920" w:rsidRDefault="007E7920" w:rsidP="007E792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lastRenderedPageBreak/>
        <w:t>“</w:t>
      </w: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Reproductive Control and Gendered Agency in Soviet Ukraine, 1953–1980: Creating Bodily Autonomy Under Ideological Constraint”</w:t>
      </w:r>
    </w:p>
    <w:p w14:paraId="3E45DDCD" w14:textId="77777777" w:rsidR="007E7920" w:rsidRPr="007E7920" w:rsidRDefault="007E7920" w:rsidP="007E792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</w:p>
    <w:p w14:paraId="53DA3C12" w14:textId="551EFE3F" w:rsidR="007E7920" w:rsidRPr="007E7920" w:rsidRDefault="007E7920" w:rsidP="007E792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Justyna Wierzchowska</w:t>
      </w:r>
      <w:r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Department of </w:t>
      </w:r>
      <w:r w:rsidR="007267DB" w:rsidRP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American Studies</w:t>
      </w:r>
      <w:r w:rsid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7267DB" w:rsidRP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University of Warsaw</w:t>
      </w:r>
      <w:r w:rsidR="00CB55DE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7267DB" w:rsidRPr="007267D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“‘You will never walk alone’: Pregnancy, Abortion, and Feminist Motherhood in the Works of Contemporary Polish Artists”</w:t>
      </w:r>
    </w:p>
    <w:p w14:paraId="2AA468E0" w14:textId="77777777" w:rsidR="007E7920" w:rsidRDefault="007E7920" w:rsidP="00DA0C10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91BA2E5" w14:textId="77777777" w:rsidR="009730B7" w:rsidRPr="00AA75A6" w:rsidRDefault="009730B7" w:rsidP="009730B7">
      <w:pPr>
        <w:spacing w:after="0" w:line="240" w:lineRule="auto"/>
        <w:rPr>
          <w:sz w:val="24"/>
          <w:szCs w:val="24"/>
        </w:rPr>
      </w:pPr>
      <w:r w:rsidRPr="00FA63A0">
        <w:rPr>
          <w:b/>
          <w:bCs/>
          <w:sz w:val="24"/>
          <w:szCs w:val="24"/>
        </w:rPr>
        <w:t>Urszula Chowaniec</w:t>
      </w:r>
      <w:r w:rsidRPr="00AA75A6">
        <w:rPr>
          <w:sz w:val="24"/>
          <w:szCs w:val="24"/>
        </w:rPr>
        <w:t>,</w:t>
      </w:r>
      <w:r>
        <w:rPr>
          <w:sz w:val="24"/>
          <w:szCs w:val="24"/>
        </w:rPr>
        <w:t xml:space="preserve"> Department of </w:t>
      </w:r>
      <w:r w:rsidRPr="00240A6F">
        <w:rPr>
          <w:sz w:val="24"/>
          <w:szCs w:val="24"/>
        </w:rPr>
        <w:t>Polish Studies and Yiddish Studies</w:t>
      </w:r>
      <w:r>
        <w:rPr>
          <w:sz w:val="24"/>
          <w:szCs w:val="24"/>
        </w:rPr>
        <w:t>,</w:t>
      </w:r>
      <w:r w:rsidRPr="00240A6F">
        <w:rPr>
          <w:sz w:val="24"/>
          <w:szCs w:val="24"/>
        </w:rPr>
        <w:t xml:space="preserve"> Lunds Universitet</w:t>
      </w:r>
      <w:r w:rsidRPr="00AA75A6">
        <w:rPr>
          <w:sz w:val="24"/>
          <w:szCs w:val="24"/>
        </w:rPr>
        <w:t xml:space="preserve"> </w:t>
      </w:r>
      <w:r w:rsidRPr="00FA63A0">
        <w:rPr>
          <w:b/>
          <w:bCs/>
          <w:sz w:val="24"/>
          <w:szCs w:val="24"/>
        </w:rPr>
        <w:t>“Rehearsal for a More Egalitarian World: Artistic Activism and Social Mobilization in All-Poland Women's Strike”</w:t>
      </w:r>
    </w:p>
    <w:p w14:paraId="2BB70987" w14:textId="77777777" w:rsidR="009730B7" w:rsidRDefault="009730B7" w:rsidP="00DA0C10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AD96107" w14:textId="77777777" w:rsidR="009730B7" w:rsidRPr="007E7920" w:rsidRDefault="009730B7" w:rsidP="00DA0C10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FD1B7C2" w14:textId="318DDD06" w:rsidR="007E7920" w:rsidRPr="007E7920" w:rsidRDefault="007E7920" w:rsidP="00DA0C10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Discussant, </w:t>
      </w:r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Anna </w:t>
      </w:r>
      <w:proofErr w:type="spellStart"/>
      <w:r w:rsidRPr="00CB55DE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Temkina</w:t>
      </w:r>
      <w:proofErr w:type="spellEnd"/>
    </w:p>
    <w:p w14:paraId="00BEBA80" w14:textId="42AA0CCA" w:rsidR="007E7920" w:rsidRPr="004E3F48" w:rsidRDefault="007E7920" w:rsidP="00DA0C10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E3F48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Discussion</w:t>
      </w:r>
    </w:p>
    <w:p w14:paraId="3DEE0E27" w14:textId="77777777" w:rsidR="007E7920" w:rsidRPr="007E7920" w:rsidRDefault="007E7920" w:rsidP="00DA0C10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98E45E2" w14:textId="77777777" w:rsidR="007E7920" w:rsidRPr="007E7920" w:rsidRDefault="007E7920" w:rsidP="00DA0C10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CF8EE43" w14:textId="3565871E" w:rsidR="00FC4B5E" w:rsidRPr="007E7920" w:rsidRDefault="00FC4B5E" w:rsidP="00FC4B5E">
      <w:pPr>
        <w:spacing w:after="0"/>
        <w:rPr>
          <w:b/>
          <w:bCs/>
          <w:sz w:val="24"/>
          <w:szCs w:val="24"/>
        </w:rPr>
      </w:pPr>
      <w:r w:rsidRPr="007E7920">
        <w:rPr>
          <w:b/>
          <w:bCs/>
          <w:sz w:val="24"/>
          <w:szCs w:val="24"/>
        </w:rPr>
        <w:t>17:30- 18:15- Keynote Address and Reception, Art Academy</w:t>
      </w:r>
    </w:p>
    <w:p w14:paraId="45DA950A" w14:textId="77777777" w:rsidR="00FC4B5E" w:rsidRPr="00701B77" w:rsidRDefault="00FC4B5E" w:rsidP="00FC4B5E">
      <w:pPr>
        <w:spacing w:after="0"/>
        <w:rPr>
          <w:b/>
          <w:bCs/>
          <w:sz w:val="24"/>
          <w:szCs w:val="24"/>
        </w:rPr>
      </w:pPr>
    </w:p>
    <w:p w14:paraId="6527E026" w14:textId="21D861D0" w:rsidR="00FC4B5E" w:rsidRPr="00701B77" w:rsidRDefault="00FC4B5E" w:rsidP="00FC4B5E">
      <w:pPr>
        <w:spacing w:after="0"/>
        <w:rPr>
          <w:b/>
          <w:bCs/>
          <w:sz w:val="24"/>
          <w:szCs w:val="24"/>
        </w:rPr>
      </w:pPr>
      <w:bookmarkStart w:id="0" w:name="_Hlk214613480"/>
      <w:r w:rsidRPr="00701B77">
        <w:rPr>
          <w:b/>
          <w:bCs/>
          <w:sz w:val="24"/>
          <w:szCs w:val="24"/>
        </w:rPr>
        <w:t>Dr. Ineta Lipša, historian, senior researcher at the National Archives of Latvia, “From Parasitic Elements to Anti-Social Way of Life: Gendering Immorality under Cold War Ideology in the Latvian SSR”</w:t>
      </w:r>
      <w:bookmarkEnd w:id="0"/>
    </w:p>
    <w:p w14:paraId="4867136E" w14:textId="1C69CC89" w:rsidR="00FC4B5E" w:rsidRPr="00701B77" w:rsidRDefault="00FC4B5E" w:rsidP="00FC4B5E">
      <w:pPr>
        <w:spacing w:after="0"/>
        <w:rPr>
          <w:b/>
          <w:bCs/>
          <w:sz w:val="24"/>
          <w:szCs w:val="24"/>
        </w:rPr>
      </w:pPr>
    </w:p>
    <w:p w14:paraId="44CA977D" w14:textId="224EE40B" w:rsidR="00FC4B5E" w:rsidRPr="00701B77" w:rsidRDefault="00BD21C8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 xml:space="preserve">20:00- Optional dinner </w:t>
      </w:r>
      <w:r w:rsidRPr="007520EB">
        <w:rPr>
          <w:sz w:val="24"/>
          <w:szCs w:val="24"/>
        </w:rPr>
        <w:t>(self-pay)</w:t>
      </w:r>
    </w:p>
    <w:p w14:paraId="5B90E3F6" w14:textId="77777777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</w:p>
    <w:p w14:paraId="1B33A48D" w14:textId="7E8E3A89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Friday, 22 May</w:t>
      </w:r>
    </w:p>
    <w:p w14:paraId="160A0A12" w14:textId="4F0B0B62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8:30: Coffee and light fare</w:t>
      </w:r>
    </w:p>
    <w:p w14:paraId="5CFF412A" w14:textId="77777777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</w:p>
    <w:p w14:paraId="35775BAF" w14:textId="1644D6EC" w:rsidR="00BD11B1" w:rsidRDefault="00BD21C8" w:rsidP="00BD11B1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701B77">
        <w:rPr>
          <w:b/>
          <w:bCs/>
          <w:sz w:val="24"/>
          <w:szCs w:val="24"/>
        </w:rPr>
        <w:t>9:00-10:</w:t>
      </w:r>
      <w:r w:rsidR="00B82621">
        <w:rPr>
          <w:b/>
          <w:bCs/>
          <w:sz w:val="24"/>
          <w:szCs w:val="24"/>
        </w:rPr>
        <w:t>30</w:t>
      </w:r>
      <w:r w:rsidRPr="00701B77">
        <w:rPr>
          <w:b/>
          <w:bCs/>
          <w:sz w:val="24"/>
          <w:szCs w:val="24"/>
        </w:rPr>
        <w:t xml:space="preserve"> Panel 3: </w:t>
      </w:r>
      <w:r w:rsidR="00BD11B1" w:rsidRPr="00701B77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Coping with Patriarchal Constraints: Desires, Economics, Contradictions </w:t>
      </w:r>
      <w:r w:rsidR="00443E50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(Chair:</w:t>
      </w:r>
      <w:r w:rsidR="00E57EEF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Sharon Kowalsky</w:t>
      </w:r>
      <w:r w:rsidR="00F84B72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 Department of History, Texas A&amp;M University</w:t>
      </w:r>
      <w:r w:rsidR="00E57EEF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)</w:t>
      </w:r>
    </w:p>
    <w:p w14:paraId="1479C1E2" w14:textId="77777777" w:rsidR="00C34C8B" w:rsidRDefault="00C34C8B" w:rsidP="00BD11B1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BBC3ADF" w14:textId="22FE651D" w:rsidR="00E1436F" w:rsidRDefault="00827033" w:rsidP="00BD11B1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Elena </w:t>
      </w:r>
      <w:r w:rsidR="007E7920"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Korchmina</w:t>
      </w:r>
      <w:r w:rsid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E1436F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Department of Economics, </w:t>
      </w:r>
      <w:r w:rsidR="00E1436F" w:rsidRPr="00E1436F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University of Bologna </w:t>
      </w:r>
    </w:p>
    <w:p w14:paraId="406B11E6" w14:textId="602D0F99" w:rsidR="007E7920" w:rsidRPr="00C34C8B" w:rsidRDefault="007E7920" w:rsidP="00BD11B1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“Creating Economic Agency under Patriarchal Constraint: Russian Noblewomen's Property Mngmt &amp; Ideological Transformation, 1780s-1840s”</w:t>
      </w:r>
    </w:p>
    <w:p w14:paraId="6C741565" w14:textId="77777777" w:rsidR="007E7920" w:rsidRDefault="007E7920" w:rsidP="00BD11B1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</w:p>
    <w:p w14:paraId="22C08BEA" w14:textId="50691EDD" w:rsidR="007E7920" w:rsidRDefault="007E7920" w:rsidP="00BD11B1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Lea Horvat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240A6F" w:rsidRPr="00240A6F">
        <w:t xml:space="preserve"> </w:t>
      </w:r>
      <w:r w:rsidR="00240A6F" w:rsidRPr="00240A6F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Department of Cultural History and Cultural Anthropology</w:t>
      </w:r>
      <w:r w:rsidR="00240A6F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240A6F" w:rsidRPr="00240A6F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Friedrich Schiller University Jena, </w:t>
      </w:r>
      <w:r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“Entering the Club: Women &amp; Coffeehouse Culture in Late Habsburg Semi-Periphery”</w:t>
      </w:r>
    </w:p>
    <w:p w14:paraId="66AC1A52" w14:textId="77777777" w:rsidR="007E7920" w:rsidRDefault="007E7920" w:rsidP="00BD11B1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</w:p>
    <w:p w14:paraId="7163D51C" w14:textId="77777777" w:rsidR="00E1436F" w:rsidRDefault="00827033" w:rsidP="00BD11B1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Karolina </w:t>
      </w:r>
      <w:r w:rsidR="007E7920"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Labowicz-</w:t>
      </w:r>
      <w:proofErr w:type="spellStart"/>
      <w:r w:rsidR="007E7920"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Dymanus</w:t>
      </w:r>
      <w:proofErr w:type="spellEnd"/>
      <w:r w:rsid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E1436F" w:rsidRPr="00E1436F">
        <w:t xml:space="preserve"> </w:t>
      </w:r>
      <w:r w:rsidR="00E1436F" w:rsidRPr="00F84B72">
        <w:rPr>
          <w:sz w:val="24"/>
          <w:szCs w:val="24"/>
        </w:rPr>
        <w:t xml:space="preserve">Department of </w:t>
      </w:r>
      <w:r w:rsidR="00E1436F" w:rsidRPr="00F84B72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20th and 21st Century</w:t>
      </w:r>
      <w:r w:rsidR="00E1436F" w:rsidRPr="00E1436F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Visual Art Documentation Institute of Art, Polish Academy of Sciences, Warsaw,</w:t>
      </w:r>
    </w:p>
    <w:p w14:paraId="41664C2D" w14:textId="7C44AB12" w:rsidR="007E7920" w:rsidRPr="00C34C8B" w:rsidRDefault="007E7920" w:rsidP="00BD11B1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“The Erotic Refusal: Ewa Pachucka's Body, Pleasure, &amp; Politics of Non-Reproduction”</w:t>
      </w:r>
    </w:p>
    <w:p w14:paraId="3593AA92" w14:textId="77777777" w:rsidR="007E7920" w:rsidRDefault="007E7920" w:rsidP="00BD11B1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</w:p>
    <w:p w14:paraId="09D1F5CD" w14:textId="3AFD9BA0" w:rsidR="007E7920" w:rsidRPr="00C34C8B" w:rsidRDefault="00DA3D66" w:rsidP="00BD11B1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Līga </w:t>
      </w:r>
      <w:proofErr w:type="spellStart"/>
      <w:r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Romāne-Kalniņa</w:t>
      </w:r>
      <w:proofErr w:type="spellEnd"/>
      <w:r w:rsid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E1436F" w:rsidRPr="00E1436F">
        <w:t xml:space="preserve"> </w:t>
      </w:r>
      <w:r w:rsidR="00E87BBC" w:rsidRPr="00E87BBC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University of Latvia Faculty of Humanities</w:t>
      </w:r>
      <w:r w:rsidR="00E1436F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7E792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E7920"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“Digital Echoes &amp; Algorithmic Constraints: Unmasking Historical Gender Bias &amp; Stereotypes in Latvian Social Media”</w:t>
      </w:r>
    </w:p>
    <w:p w14:paraId="1FFF3494" w14:textId="77777777" w:rsidR="00E87BBC" w:rsidRDefault="00E87BBC" w:rsidP="00BD11B1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2064614" w14:textId="2E481FF8" w:rsidR="007E7920" w:rsidRPr="004E3F48" w:rsidRDefault="007E7920" w:rsidP="00BD11B1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E3F48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Discussion</w:t>
      </w:r>
    </w:p>
    <w:p w14:paraId="12D121F3" w14:textId="348BEFA4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10:</w:t>
      </w:r>
      <w:r w:rsidR="00B82621">
        <w:rPr>
          <w:b/>
          <w:bCs/>
          <w:sz w:val="24"/>
          <w:szCs w:val="24"/>
        </w:rPr>
        <w:t>30</w:t>
      </w:r>
      <w:r w:rsidRPr="00701B77">
        <w:rPr>
          <w:b/>
          <w:bCs/>
          <w:sz w:val="24"/>
          <w:szCs w:val="24"/>
        </w:rPr>
        <w:t>- 10:</w:t>
      </w:r>
      <w:r w:rsidR="00B82621">
        <w:rPr>
          <w:b/>
          <w:bCs/>
          <w:sz w:val="24"/>
          <w:szCs w:val="24"/>
        </w:rPr>
        <w:t>45</w:t>
      </w:r>
      <w:r w:rsidRPr="00701B77">
        <w:rPr>
          <w:b/>
          <w:bCs/>
          <w:sz w:val="24"/>
          <w:szCs w:val="24"/>
        </w:rPr>
        <w:t xml:space="preserve"> Coffee Break</w:t>
      </w:r>
    </w:p>
    <w:p w14:paraId="770B3F8A" w14:textId="77777777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</w:p>
    <w:p w14:paraId="2594A570" w14:textId="77777777" w:rsidR="00633A9D" w:rsidRDefault="00633A9D" w:rsidP="00BD11B1">
      <w:pPr>
        <w:rPr>
          <w:b/>
          <w:bCs/>
          <w:sz w:val="24"/>
          <w:szCs w:val="24"/>
        </w:rPr>
      </w:pPr>
    </w:p>
    <w:p w14:paraId="2DF5481B" w14:textId="77CFF948" w:rsidR="00BD11B1" w:rsidRPr="00701B77" w:rsidRDefault="00BD21C8" w:rsidP="00BD11B1">
      <w:pPr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01B77">
        <w:rPr>
          <w:b/>
          <w:bCs/>
          <w:sz w:val="24"/>
          <w:szCs w:val="24"/>
        </w:rPr>
        <w:t>10:</w:t>
      </w:r>
      <w:r w:rsidR="00B82621">
        <w:rPr>
          <w:b/>
          <w:bCs/>
          <w:sz w:val="24"/>
          <w:szCs w:val="24"/>
        </w:rPr>
        <w:t>5</w:t>
      </w:r>
      <w:r w:rsidRPr="00701B77">
        <w:rPr>
          <w:b/>
          <w:bCs/>
          <w:sz w:val="24"/>
          <w:szCs w:val="24"/>
        </w:rPr>
        <w:t>0-1</w:t>
      </w:r>
      <w:r w:rsidR="00B82621">
        <w:rPr>
          <w:b/>
          <w:bCs/>
          <w:sz w:val="24"/>
          <w:szCs w:val="24"/>
        </w:rPr>
        <w:t>2</w:t>
      </w:r>
      <w:r w:rsidRPr="00701B77">
        <w:rPr>
          <w:b/>
          <w:bCs/>
          <w:sz w:val="24"/>
          <w:szCs w:val="24"/>
        </w:rPr>
        <w:t>:</w:t>
      </w:r>
      <w:r w:rsidR="00B82621">
        <w:rPr>
          <w:b/>
          <w:bCs/>
          <w:sz w:val="24"/>
          <w:szCs w:val="24"/>
        </w:rPr>
        <w:t>20</w:t>
      </w:r>
      <w:r w:rsidRPr="00701B77">
        <w:rPr>
          <w:b/>
          <w:bCs/>
          <w:sz w:val="24"/>
          <w:szCs w:val="24"/>
        </w:rPr>
        <w:t xml:space="preserve">: Panel 4: </w:t>
      </w:r>
      <w:r w:rsidR="00BD11B1" w:rsidRPr="00701B77">
        <w:rPr>
          <w:b/>
          <w:bCs/>
          <w:sz w:val="24"/>
          <w:szCs w:val="24"/>
        </w:rPr>
        <w:t xml:space="preserve"> </w:t>
      </w:r>
      <w:r w:rsidR="00BD11B1" w:rsidRPr="00701B77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Kinship and Creativity</w:t>
      </w:r>
      <w:r w:rsidR="00443E5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443E50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(Chair:</w:t>
      </w:r>
      <w:r w:rsidR="007520EB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8105E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Lea Horvat</w:t>
      </w:r>
      <w:r w:rsid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)</w:t>
      </w:r>
    </w:p>
    <w:p w14:paraId="1BCE4560" w14:textId="77777777" w:rsidR="00D933D2" w:rsidRDefault="003A45EC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Jehanne Gheith</w:t>
      </w:r>
      <w:r w:rsidRPr="003A45EC">
        <w:rPr>
          <w:sz w:val="24"/>
          <w:szCs w:val="24"/>
        </w:rPr>
        <w:t xml:space="preserve">, </w:t>
      </w:r>
      <w:r w:rsidR="00D933D2">
        <w:rPr>
          <w:sz w:val="24"/>
          <w:szCs w:val="24"/>
        </w:rPr>
        <w:t>Department of Slavic Languages and Literatures, Duke University</w:t>
      </w:r>
    </w:p>
    <w:p w14:paraId="38D84C26" w14:textId="1A4D1FEB" w:rsidR="00BD21C8" w:rsidRPr="00C34C8B" w:rsidRDefault="003A45EC" w:rsidP="00FC4B5E">
      <w:pPr>
        <w:spacing w:after="0"/>
        <w:rPr>
          <w:b/>
          <w:bCs/>
          <w:sz w:val="24"/>
          <w:szCs w:val="24"/>
        </w:rPr>
      </w:pPr>
      <w:r w:rsidRPr="00C34C8B">
        <w:rPr>
          <w:b/>
          <w:bCs/>
          <w:sz w:val="24"/>
          <w:szCs w:val="24"/>
        </w:rPr>
        <w:t xml:space="preserve">“Art of Sisterhood: The </w:t>
      </w:r>
      <w:proofErr w:type="spellStart"/>
      <w:r w:rsidRPr="00C34C8B">
        <w:rPr>
          <w:b/>
          <w:bCs/>
          <w:sz w:val="24"/>
          <w:szCs w:val="24"/>
        </w:rPr>
        <w:t>Khvoshchinskaias</w:t>
      </w:r>
      <w:proofErr w:type="spellEnd"/>
      <w:r w:rsidRPr="00C34C8B">
        <w:rPr>
          <w:b/>
          <w:bCs/>
          <w:sz w:val="24"/>
          <w:szCs w:val="24"/>
        </w:rPr>
        <w:t xml:space="preserve"> &amp; Brontes”</w:t>
      </w:r>
    </w:p>
    <w:p w14:paraId="6CCF2242" w14:textId="77777777" w:rsidR="003A45EC" w:rsidRPr="003A45EC" w:rsidRDefault="003A45EC" w:rsidP="00FC4B5E">
      <w:pPr>
        <w:spacing w:after="0"/>
        <w:rPr>
          <w:sz w:val="24"/>
          <w:szCs w:val="24"/>
        </w:rPr>
      </w:pPr>
    </w:p>
    <w:p w14:paraId="3680AC32" w14:textId="2F451BA5" w:rsidR="00D933D2" w:rsidRDefault="003A45EC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Alissa Klots</w:t>
      </w:r>
      <w:r w:rsidRPr="003A45EC">
        <w:rPr>
          <w:sz w:val="24"/>
          <w:szCs w:val="24"/>
        </w:rPr>
        <w:t xml:space="preserve">, </w:t>
      </w:r>
      <w:r w:rsidR="00D933D2">
        <w:rPr>
          <w:sz w:val="24"/>
          <w:szCs w:val="24"/>
        </w:rPr>
        <w:t>Department of History, University of Pittsburgh</w:t>
      </w:r>
    </w:p>
    <w:p w14:paraId="05AADF59" w14:textId="6A1EB132" w:rsidR="003A45EC" w:rsidRPr="00C34C8B" w:rsidRDefault="003A45EC" w:rsidP="00FC4B5E">
      <w:pPr>
        <w:spacing w:after="0"/>
        <w:rPr>
          <w:b/>
          <w:bCs/>
          <w:sz w:val="24"/>
          <w:szCs w:val="24"/>
        </w:rPr>
      </w:pPr>
      <w:r w:rsidRPr="00C34C8B">
        <w:rPr>
          <w:b/>
          <w:bCs/>
          <w:sz w:val="24"/>
          <w:szCs w:val="24"/>
        </w:rPr>
        <w:t>“Secure Old Age for Mother: Khrushchev's Pension Reform &amp; Gendered Notions of Labor”</w:t>
      </w:r>
    </w:p>
    <w:p w14:paraId="0D8E63C7" w14:textId="77777777" w:rsidR="003A45EC" w:rsidRPr="003A45EC" w:rsidRDefault="003A45EC" w:rsidP="00FC4B5E">
      <w:pPr>
        <w:spacing w:after="0"/>
        <w:rPr>
          <w:sz w:val="24"/>
          <w:szCs w:val="24"/>
        </w:rPr>
      </w:pPr>
    </w:p>
    <w:p w14:paraId="038D9877" w14:textId="77777777" w:rsidR="00D933D2" w:rsidRDefault="003A45EC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Laura Little</w:t>
      </w:r>
      <w:r w:rsidRPr="003A45EC">
        <w:rPr>
          <w:sz w:val="24"/>
          <w:szCs w:val="24"/>
        </w:rPr>
        <w:t xml:space="preserve">, </w:t>
      </w:r>
      <w:r w:rsidR="005A39E3">
        <w:rPr>
          <w:sz w:val="24"/>
          <w:szCs w:val="24"/>
        </w:rPr>
        <w:t xml:space="preserve">Department of </w:t>
      </w:r>
      <w:r w:rsidR="005A39E3" w:rsidRPr="00D933D2">
        <w:rPr>
          <w:sz w:val="24"/>
          <w:szCs w:val="24"/>
        </w:rPr>
        <w:t>Slavic</w:t>
      </w:r>
      <w:r w:rsidR="00D933D2">
        <w:rPr>
          <w:sz w:val="24"/>
          <w:szCs w:val="24"/>
        </w:rPr>
        <w:t xml:space="preserve"> Studies</w:t>
      </w:r>
      <w:r w:rsidR="005A39E3">
        <w:rPr>
          <w:sz w:val="24"/>
          <w:szCs w:val="24"/>
        </w:rPr>
        <w:t xml:space="preserve">, Connecticut College </w:t>
      </w:r>
    </w:p>
    <w:p w14:paraId="24060B96" w14:textId="487675AF" w:rsidR="003A45EC" w:rsidRPr="00C34C8B" w:rsidRDefault="003A45EC" w:rsidP="00FC4B5E">
      <w:pPr>
        <w:spacing w:after="0"/>
        <w:rPr>
          <w:b/>
          <w:bCs/>
          <w:sz w:val="24"/>
          <w:szCs w:val="24"/>
        </w:rPr>
      </w:pPr>
      <w:r w:rsidRPr="00C34C8B">
        <w:rPr>
          <w:b/>
          <w:bCs/>
          <w:sz w:val="24"/>
          <w:szCs w:val="24"/>
        </w:rPr>
        <w:t>“Creating Sisterhood Under Constraint: Baltic Convents and Leningrad Unofficial Culture”</w:t>
      </w:r>
    </w:p>
    <w:p w14:paraId="693D8EBF" w14:textId="77777777" w:rsidR="003A45EC" w:rsidRPr="003A45EC" w:rsidRDefault="003A45EC" w:rsidP="00FC4B5E">
      <w:pPr>
        <w:spacing w:after="0"/>
        <w:rPr>
          <w:sz w:val="24"/>
          <w:szCs w:val="24"/>
          <w:highlight w:val="yellow"/>
        </w:rPr>
      </w:pPr>
    </w:p>
    <w:p w14:paraId="16D4A2EC" w14:textId="3B2DC158" w:rsidR="00D933D2" w:rsidRDefault="003A45EC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Sylvia Chassaing</w:t>
      </w:r>
      <w:r w:rsidRPr="003A45EC">
        <w:rPr>
          <w:sz w:val="24"/>
          <w:szCs w:val="24"/>
        </w:rPr>
        <w:t xml:space="preserve">, </w:t>
      </w:r>
      <w:r w:rsidR="004E28F1" w:rsidRPr="004E28F1">
        <w:rPr>
          <w:sz w:val="24"/>
          <w:szCs w:val="24"/>
        </w:rPr>
        <w:t>Department of Russian Studies</w:t>
      </w:r>
      <w:r w:rsidR="004E28F1">
        <w:rPr>
          <w:sz w:val="24"/>
          <w:szCs w:val="24"/>
        </w:rPr>
        <w:t xml:space="preserve">, </w:t>
      </w:r>
      <w:proofErr w:type="spellStart"/>
      <w:r w:rsidR="004E28F1" w:rsidRPr="004E28F1">
        <w:rPr>
          <w:sz w:val="24"/>
          <w:szCs w:val="24"/>
        </w:rPr>
        <w:t>Institut</w:t>
      </w:r>
      <w:proofErr w:type="spellEnd"/>
      <w:r w:rsidR="004E28F1" w:rsidRPr="004E28F1">
        <w:rPr>
          <w:sz w:val="24"/>
          <w:szCs w:val="24"/>
        </w:rPr>
        <w:t xml:space="preserve"> national des </w:t>
      </w:r>
      <w:proofErr w:type="spellStart"/>
      <w:r w:rsidR="004E28F1" w:rsidRPr="004E28F1">
        <w:rPr>
          <w:sz w:val="24"/>
          <w:szCs w:val="24"/>
        </w:rPr>
        <w:t>langues</w:t>
      </w:r>
      <w:proofErr w:type="spellEnd"/>
      <w:r w:rsidR="004E28F1" w:rsidRPr="004E28F1">
        <w:rPr>
          <w:sz w:val="24"/>
          <w:szCs w:val="24"/>
        </w:rPr>
        <w:t xml:space="preserve"> et </w:t>
      </w:r>
      <w:proofErr w:type="spellStart"/>
      <w:r w:rsidR="004E28F1" w:rsidRPr="004E28F1">
        <w:rPr>
          <w:sz w:val="24"/>
          <w:szCs w:val="24"/>
        </w:rPr>
        <w:t>civilisations</w:t>
      </w:r>
      <w:proofErr w:type="spellEnd"/>
      <w:r w:rsidR="004E28F1" w:rsidRPr="004E28F1">
        <w:rPr>
          <w:sz w:val="24"/>
          <w:szCs w:val="24"/>
        </w:rPr>
        <w:t xml:space="preserve"> </w:t>
      </w:r>
      <w:proofErr w:type="spellStart"/>
      <w:r w:rsidR="004E28F1" w:rsidRPr="004E28F1">
        <w:rPr>
          <w:sz w:val="24"/>
          <w:szCs w:val="24"/>
        </w:rPr>
        <w:t>orientales</w:t>
      </w:r>
      <w:proofErr w:type="spellEnd"/>
      <w:r w:rsidR="004E28F1">
        <w:rPr>
          <w:sz w:val="24"/>
          <w:szCs w:val="24"/>
        </w:rPr>
        <w:t>,</w:t>
      </w:r>
      <w:r w:rsidR="004E28F1" w:rsidRPr="004E28F1">
        <w:rPr>
          <w:sz w:val="24"/>
          <w:szCs w:val="24"/>
        </w:rPr>
        <w:t>"</w:t>
      </w:r>
      <w:r w:rsidR="00D933D2" w:rsidRPr="00D933D2">
        <w:rPr>
          <w:sz w:val="24"/>
          <w:szCs w:val="24"/>
        </w:rPr>
        <w:t xml:space="preserve">Research Center </w:t>
      </w:r>
      <w:proofErr w:type="spellStart"/>
      <w:r w:rsidR="00D933D2" w:rsidRPr="00D933D2">
        <w:rPr>
          <w:sz w:val="24"/>
          <w:szCs w:val="24"/>
        </w:rPr>
        <w:t>Europes</w:t>
      </w:r>
      <w:proofErr w:type="spellEnd"/>
      <w:r w:rsidR="00D933D2" w:rsidRPr="00D933D2">
        <w:rPr>
          <w:sz w:val="24"/>
          <w:szCs w:val="24"/>
        </w:rPr>
        <w:t>-Eurasia (CREE), Paris</w:t>
      </w:r>
    </w:p>
    <w:p w14:paraId="617EC5E9" w14:textId="534846E5" w:rsidR="003A45EC" w:rsidRPr="00C34C8B" w:rsidRDefault="003A45EC" w:rsidP="00FC4B5E">
      <w:pPr>
        <w:spacing w:after="0"/>
        <w:rPr>
          <w:b/>
          <w:bCs/>
          <w:sz w:val="24"/>
          <w:szCs w:val="24"/>
        </w:rPr>
      </w:pPr>
      <w:r w:rsidRPr="00C34C8B">
        <w:rPr>
          <w:b/>
          <w:bCs/>
          <w:sz w:val="24"/>
          <w:szCs w:val="24"/>
        </w:rPr>
        <w:t>“From Women's Literary Heritage to Sororal Communities: Translation, Publishing, Creative Writing in Contemporary Russia”</w:t>
      </w:r>
    </w:p>
    <w:p w14:paraId="76BBA3C0" w14:textId="77777777" w:rsidR="007520EB" w:rsidRDefault="007520EB" w:rsidP="00FC4B5E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566E196" w14:textId="5F4BB716" w:rsidR="003A45EC" w:rsidRPr="004E3F48" w:rsidRDefault="003A45EC" w:rsidP="00FC4B5E">
      <w:pPr>
        <w:spacing w:after="0"/>
        <w:rPr>
          <w:b/>
          <w:bCs/>
          <w:sz w:val="24"/>
          <w:szCs w:val="24"/>
        </w:rPr>
      </w:pPr>
      <w:r w:rsidRPr="004E3F48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Discussion</w:t>
      </w:r>
    </w:p>
    <w:p w14:paraId="79EB0BE1" w14:textId="77777777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</w:p>
    <w:p w14:paraId="6C3FB28C" w14:textId="77777777" w:rsidR="004E3F48" w:rsidRDefault="004E3F48" w:rsidP="004E3F48">
      <w:pPr>
        <w:spacing w:after="0"/>
        <w:rPr>
          <w:b/>
          <w:bCs/>
          <w:sz w:val="24"/>
          <w:szCs w:val="24"/>
        </w:rPr>
      </w:pPr>
    </w:p>
    <w:p w14:paraId="5366D086" w14:textId="77777777" w:rsidR="004E3F48" w:rsidRDefault="004E3F48" w:rsidP="004E3F48">
      <w:pPr>
        <w:spacing w:after="0"/>
        <w:rPr>
          <w:b/>
          <w:bCs/>
          <w:sz w:val="24"/>
          <w:szCs w:val="24"/>
        </w:rPr>
      </w:pPr>
    </w:p>
    <w:p w14:paraId="6C27AC53" w14:textId="77777777" w:rsidR="004E3F48" w:rsidRDefault="004E3F48" w:rsidP="004E3F48">
      <w:pPr>
        <w:spacing w:after="0"/>
        <w:rPr>
          <w:b/>
          <w:bCs/>
          <w:sz w:val="24"/>
          <w:szCs w:val="24"/>
        </w:rPr>
      </w:pPr>
    </w:p>
    <w:p w14:paraId="50B09CE7" w14:textId="2A5A7AD9" w:rsidR="004E3F48" w:rsidRPr="00701B77" w:rsidRDefault="004E3F48" w:rsidP="004E3F48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Friday, 22 May</w:t>
      </w:r>
    </w:p>
    <w:p w14:paraId="5F90D236" w14:textId="558CD276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1</w:t>
      </w:r>
      <w:r w:rsidR="00B82621">
        <w:rPr>
          <w:b/>
          <w:bCs/>
          <w:sz w:val="24"/>
          <w:szCs w:val="24"/>
        </w:rPr>
        <w:t>2</w:t>
      </w:r>
      <w:r w:rsidRPr="00701B77">
        <w:rPr>
          <w:b/>
          <w:bCs/>
          <w:sz w:val="24"/>
          <w:szCs w:val="24"/>
        </w:rPr>
        <w:t>:</w:t>
      </w:r>
      <w:r w:rsidR="00B82621">
        <w:rPr>
          <w:b/>
          <w:bCs/>
          <w:sz w:val="24"/>
          <w:szCs w:val="24"/>
        </w:rPr>
        <w:t>30</w:t>
      </w:r>
      <w:r w:rsidRPr="00701B77">
        <w:rPr>
          <w:b/>
          <w:bCs/>
          <w:sz w:val="24"/>
          <w:szCs w:val="24"/>
        </w:rPr>
        <w:t>- 1</w:t>
      </w:r>
      <w:r w:rsidR="00B82621">
        <w:rPr>
          <w:b/>
          <w:bCs/>
          <w:sz w:val="24"/>
          <w:szCs w:val="24"/>
        </w:rPr>
        <w:t>3</w:t>
      </w:r>
      <w:r w:rsidRPr="00701B77">
        <w:rPr>
          <w:b/>
          <w:bCs/>
          <w:sz w:val="24"/>
          <w:szCs w:val="24"/>
        </w:rPr>
        <w:t>:45 Lunch at Cafeteria, Art Academy of Latvia</w:t>
      </w:r>
    </w:p>
    <w:p w14:paraId="7C883600" w14:textId="77777777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</w:p>
    <w:p w14:paraId="74CB616B" w14:textId="77777777" w:rsidR="007520EB" w:rsidRDefault="00BD21C8" w:rsidP="007520EB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701B77">
        <w:rPr>
          <w:b/>
          <w:bCs/>
          <w:sz w:val="24"/>
          <w:szCs w:val="24"/>
        </w:rPr>
        <w:t>14:00-15:30 Panel 5:</w:t>
      </w:r>
      <w:r w:rsidR="00BD11B1" w:rsidRPr="00701B77">
        <w:rPr>
          <w:b/>
          <w:bCs/>
          <w:sz w:val="24"/>
          <w:szCs w:val="24"/>
        </w:rPr>
        <w:t xml:space="preserve"> </w:t>
      </w:r>
      <w:r w:rsidR="00DA0C10" w:rsidRPr="00701B77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Imagining and Manipulating Selves through </w:t>
      </w:r>
      <w:r w:rsidR="00DA0C10" w:rsidRPr="007520E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Narrative</w:t>
      </w:r>
      <w:r w:rsidR="00DA0C10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2E67C08" w14:textId="6AF5DA7A" w:rsidR="00DA0C10" w:rsidRDefault="00443E50" w:rsidP="007520EB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(Chair:</w:t>
      </w:r>
      <w:r w:rsidR="001A5A8D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Sara Dickinson)</w:t>
      </w:r>
    </w:p>
    <w:p w14:paraId="4AC76A74" w14:textId="77777777" w:rsidR="007520EB" w:rsidRPr="007520EB" w:rsidRDefault="007520EB" w:rsidP="007520EB">
      <w:pPr>
        <w:spacing w:after="0"/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</w:p>
    <w:p w14:paraId="06DFA20C" w14:textId="7394E5BB" w:rsidR="00BD11B1" w:rsidRPr="003A45EC" w:rsidRDefault="003A45EC" w:rsidP="00BD11B1">
      <w:pPr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Tatjana </w:t>
      </w:r>
      <w:r w:rsidR="00EB0806"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Šepić</w:t>
      </w:r>
      <w:r w:rsidRPr="003A45EC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Department of </w:t>
      </w:r>
      <w:r w:rsidR="00EB0806" w:rsidRP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English language</w:t>
      </w:r>
      <w:r w:rsid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EB0806" w:rsidRP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University of Applied Sciences</w:t>
      </w:r>
      <w:r w:rsid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EB0806" w:rsidRP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Rijeka, and </w:t>
      </w:r>
      <w:r w:rsid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Department of</w:t>
      </w:r>
      <w:r w:rsidR="00EB0806" w:rsidRP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English literature</w:t>
      </w:r>
      <w:r w:rsid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,</w:t>
      </w:r>
      <w:r w:rsidR="00EB0806" w:rsidRP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Juraj Dobrila University of Pula, Croatia</w:t>
      </w:r>
      <w:r w:rsidR="00AE1102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,” </w:t>
      </w:r>
      <w:r w:rsidRPr="00FA63A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Ivana </w:t>
      </w:r>
      <w:proofErr w:type="spellStart"/>
      <w:r w:rsidRPr="00FA63A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Brlic-Mazuranic</w:t>
      </w:r>
      <w:proofErr w:type="spellEnd"/>
      <w:r w:rsidRPr="00FA63A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&amp; Marija Juric Zagorka- Two Emblematic Lit</w:t>
      </w:r>
      <w:r w:rsidR="00273E3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erary</w:t>
      </w:r>
      <w:r w:rsidRPr="00FA63A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Figures of Female (Silent) Resistance”</w:t>
      </w:r>
    </w:p>
    <w:p w14:paraId="5F2F2759" w14:textId="35B4D78F" w:rsidR="003A45EC" w:rsidRPr="003A45EC" w:rsidRDefault="003A45EC" w:rsidP="00BD11B1">
      <w:pPr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</w:pPr>
      <w:r w:rsidRPr="00C34C8B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Mary Elliott</w:t>
      </w:r>
      <w:r w:rsidRPr="003A45EC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Department of Comparative Literature, </w:t>
      </w:r>
      <w:r w:rsidR="00EB0806" w:rsidRPr="00EB080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University of California, Davis</w:t>
      </w:r>
      <w:r w:rsidR="00AE1102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FA63A0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“Elena Guro + V. Mayakovsky: Pre-Rev Violence &amp; Formation of (Inter)Subjective Self”</w:t>
      </w:r>
    </w:p>
    <w:p w14:paraId="2EFBA82C" w14:textId="77777777" w:rsidR="00EB0806" w:rsidRDefault="003A45EC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 xml:space="preserve">Dina </w:t>
      </w:r>
      <w:proofErr w:type="spellStart"/>
      <w:r w:rsidRPr="00C34C8B">
        <w:rPr>
          <w:b/>
          <w:bCs/>
          <w:sz w:val="24"/>
          <w:szCs w:val="24"/>
        </w:rPr>
        <w:t>Famin</w:t>
      </w:r>
      <w:proofErr w:type="spellEnd"/>
      <w:r w:rsidRPr="003A45EC">
        <w:rPr>
          <w:sz w:val="24"/>
          <w:szCs w:val="24"/>
        </w:rPr>
        <w:t>,</w:t>
      </w:r>
      <w:r w:rsidR="00EB0806">
        <w:rPr>
          <w:sz w:val="24"/>
          <w:szCs w:val="24"/>
        </w:rPr>
        <w:t xml:space="preserve"> Department of Slavic Studies, Brown University</w:t>
      </w:r>
    </w:p>
    <w:p w14:paraId="550CF994" w14:textId="7A9B32E0" w:rsidR="00BD21C8" w:rsidRPr="00FA63A0" w:rsidRDefault="003A45EC" w:rsidP="00FC4B5E">
      <w:pPr>
        <w:spacing w:after="0"/>
        <w:rPr>
          <w:b/>
          <w:bCs/>
          <w:sz w:val="24"/>
          <w:szCs w:val="24"/>
        </w:rPr>
      </w:pPr>
      <w:r w:rsidRPr="003A45EC">
        <w:rPr>
          <w:sz w:val="24"/>
          <w:szCs w:val="24"/>
        </w:rPr>
        <w:lastRenderedPageBreak/>
        <w:t xml:space="preserve"> </w:t>
      </w:r>
      <w:r w:rsidRPr="00FA63A0">
        <w:rPr>
          <w:b/>
          <w:bCs/>
          <w:sz w:val="24"/>
          <w:szCs w:val="24"/>
        </w:rPr>
        <w:t>“Tamara, and Tamara, and Tamara: Lermontov, Vrubel, and Bakst’s Creations of the Georgian Woman”</w:t>
      </w:r>
    </w:p>
    <w:p w14:paraId="597F6B92" w14:textId="77777777" w:rsidR="003A45EC" w:rsidRDefault="003A45EC" w:rsidP="00FC4B5E">
      <w:pPr>
        <w:spacing w:after="0"/>
        <w:rPr>
          <w:sz w:val="24"/>
          <w:szCs w:val="24"/>
        </w:rPr>
      </w:pPr>
    </w:p>
    <w:p w14:paraId="3F1E231C" w14:textId="300DEC6B" w:rsidR="00E1436F" w:rsidRDefault="003A45EC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Anna Berman</w:t>
      </w:r>
      <w:r>
        <w:rPr>
          <w:sz w:val="24"/>
          <w:szCs w:val="24"/>
        </w:rPr>
        <w:t xml:space="preserve">, </w:t>
      </w:r>
      <w:r w:rsidR="001D497E" w:rsidRPr="001D497E">
        <w:rPr>
          <w:sz w:val="24"/>
          <w:szCs w:val="24"/>
        </w:rPr>
        <w:t>Slavonic section</w:t>
      </w:r>
      <w:r w:rsidR="001D497E">
        <w:rPr>
          <w:sz w:val="24"/>
          <w:szCs w:val="24"/>
        </w:rPr>
        <w:t xml:space="preserve">, </w:t>
      </w:r>
      <w:r w:rsidR="00BC693B" w:rsidRPr="00BC693B">
        <w:rPr>
          <w:sz w:val="24"/>
          <w:szCs w:val="24"/>
        </w:rPr>
        <w:t>Faculty of Modern and Medieval Languages and Linguistics</w:t>
      </w:r>
      <w:r w:rsidR="00BC693B">
        <w:rPr>
          <w:sz w:val="24"/>
          <w:szCs w:val="24"/>
        </w:rPr>
        <w:t xml:space="preserve">, </w:t>
      </w:r>
      <w:r w:rsidR="00E1436F" w:rsidRPr="00E1436F">
        <w:rPr>
          <w:sz w:val="24"/>
          <w:szCs w:val="24"/>
        </w:rPr>
        <w:t xml:space="preserve">University of Cambridge </w:t>
      </w:r>
    </w:p>
    <w:p w14:paraId="1668CE78" w14:textId="55B5EBA6" w:rsidR="003A45EC" w:rsidRPr="00FA63A0" w:rsidRDefault="003A45EC" w:rsidP="00FC4B5E">
      <w:pPr>
        <w:spacing w:after="0"/>
        <w:rPr>
          <w:b/>
          <w:bCs/>
          <w:sz w:val="24"/>
          <w:szCs w:val="24"/>
        </w:rPr>
      </w:pPr>
      <w:r w:rsidRPr="00FA63A0">
        <w:rPr>
          <w:b/>
          <w:bCs/>
          <w:sz w:val="24"/>
          <w:szCs w:val="24"/>
        </w:rPr>
        <w:t xml:space="preserve">“Writing as Man &amp; Woman: N. </w:t>
      </w:r>
      <w:proofErr w:type="spellStart"/>
      <w:r w:rsidRPr="00FA63A0">
        <w:rPr>
          <w:b/>
          <w:bCs/>
          <w:sz w:val="24"/>
          <w:szCs w:val="24"/>
        </w:rPr>
        <w:t>Khvoshchinskaya</w:t>
      </w:r>
      <w:proofErr w:type="spellEnd"/>
      <w:r w:rsidRPr="00FA63A0">
        <w:rPr>
          <w:b/>
          <w:bCs/>
          <w:sz w:val="24"/>
          <w:szCs w:val="24"/>
        </w:rPr>
        <w:t xml:space="preserve">, V. </w:t>
      </w:r>
      <w:proofErr w:type="spellStart"/>
      <w:r w:rsidRPr="00FA63A0">
        <w:rPr>
          <w:b/>
          <w:bCs/>
          <w:sz w:val="24"/>
          <w:szCs w:val="24"/>
        </w:rPr>
        <w:t>Krestovsky</w:t>
      </w:r>
      <w:proofErr w:type="spellEnd"/>
      <w:r w:rsidRPr="00FA63A0">
        <w:rPr>
          <w:b/>
          <w:bCs/>
          <w:sz w:val="24"/>
          <w:szCs w:val="24"/>
        </w:rPr>
        <w:t xml:space="preserve"> &amp; the Problem of Gender”</w:t>
      </w:r>
    </w:p>
    <w:p w14:paraId="42AE4AD6" w14:textId="77777777" w:rsidR="003A45EC" w:rsidRPr="003A45EC" w:rsidRDefault="003A45EC" w:rsidP="00FC4B5E">
      <w:pPr>
        <w:spacing w:after="0"/>
        <w:rPr>
          <w:sz w:val="24"/>
          <w:szCs w:val="24"/>
        </w:rPr>
      </w:pPr>
    </w:p>
    <w:p w14:paraId="178B2A87" w14:textId="77777777" w:rsidR="00F47856" w:rsidRPr="0071274B" w:rsidRDefault="00B019FF" w:rsidP="00F47856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Zita</w:t>
      </w:r>
      <w:r w:rsidR="00A33A4D" w:rsidRPr="00C34C8B">
        <w:rPr>
          <w:b/>
          <w:bCs/>
          <w:sz w:val="24"/>
          <w:szCs w:val="24"/>
        </w:rPr>
        <w:t xml:space="preserve"> </w:t>
      </w:r>
      <w:r w:rsidR="00827033" w:rsidRPr="00C34C8B">
        <w:rPr>
          <w:b/>
          <w:bCs/>
          <w:sz w:val="24"/>
          <w:szCs w:val="24"/>
        </w:rPr>
        <w:t>Kārkla</w:t>
      </w:r>
      <w:r w:rsidR="00827033">
        <w:rPr>
          <w:sz w:val="24"/>
          <w:szCs w:val="24"/>
        </w:rPr>
        <w:t>,</w:t>
      </w:r>
      <w:r w:rsidRPr="00B019FF">
        <w:t xml:space="preserve"> </w:t>
      </w:r>
      <w:r w:rsidR="00F47856">
        <w:rPr>
          <w:sz w:val="24"/>
          <w:szCs w:val="24"/>
        </w:rPr>
        <w:t xml:space="preserve">Department of Literature, </w:t>
      </w:r>
      <w:r w:rsidR="00F47856" w:rsidRPr="0071274B">
        <w:rPr>
          <w:sz w:val="24"/>
          <w:szCs w:val="24"/>
        </w:rPr>
        <w:t>Institute of Literature, Folklore and Art</w:t>
      </w:r>
      <w:r w:rsidR="00F47856">
        <w:rPr>
          <w:sz w:val="24"/>
          <w:szCs w:val="24"/>
        </w:rPr>
        <w:t xml:space="preserve">, </w:t>
      </w:r>
      <w:r w:rsidR="00F47856" w:rsidRPr="0071274B">
        <w:rPr>
          <w:sz w:val="24"/>
          <w:szCs w:val="24"/>
        </w:rPr>
        <w:t>University of Latvia</w:t>
      </w:r>
    </w:p>
    <w:p w14:paraId="3082D333" w14:textId="768AF6A8" w:rsidR="003A45EC" w:rsidRPr="00FA63A0" w:rsidRDefault="003A45EC" w:rsidP="00FC4B5E">
      <w:pPr>
        <w:spacing w:after="0"/>
        <w:rPr>
          <w:b/>
          <w:bCs/>
          <w:sz w:val="24"/>
          <w:szCs w:val="24"/>
        </w:rPr>
      </w:pPr>
      <w:r w:rsidRPr="00FA63A0">
        <w:rPr>
          <w:b/>
          <w:bCs/>
          <w:sz w:val="24"/>
          <w:szCs w:val="24"/>
        </w:rPr>
        <w:t>“Memory and Feminist Temporality in Contemporary Latvian Women’s Writing”</w:t>
      </w:r>
    </w:p>
    <w:p w14:paraId="3D4FC644" w14:textId="22BC5593" w:rsidR="003A45EC" w:rsidRPr="004E3F48" w:rsidRDefault="003A45EC" w:rsidP="00BD11B1">
      <w:pPr>
        <w:rPr>
          <w:b/>
          <w:bCs/>
          <w:sz w:val="24"/>
          <w:szCs w:val="24"/>
        </w:rPr>
      </w:pPr>
      <w:r w:rsidRPr="004E3F48">
        <w:rPr>
          <w:b/>
          <w:bCs/>
          <w:sz w:val="24"/>
          <w:szCs w:val="24"/>
        </w:rPr>
        <w:t>Discussion</w:t>
      </w:r>
    </w:p>
    <w:p w14:paraId="517EE067" w14:textId="6EC9FA27" w:rsidR="00BD11B1" w:rsidRPr="00701B77" w:rsidRDefault="00BD21C8" w:rsidP="00BD11B1">
      <w:pPr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01B77">
        <w:rPr>
          <w:b/>
          <w:bCs/>
          <w:sz w:val="24"/>
          <w:szCs w:val="24"/>
        </w:rPr>
        <w:t>1</w:t>
      </w:r>
      <w:r w:rsidR="00B82621">
        <w:rPr>
          <w:b/>
          <w:bCs/>
          <w:sz w:val="24"/>
          <w:szCs w:val="24"/>
        </w:rPr>
        <w:t>5</w:t>
      </w:r>
      <w:r w:rsidRPr="00701B77">
        <w:rPr>
          <w:b/>
          <w:bCs/>
          <w:sz w:val="24"/>
          <w:szCs w:val="24"/>
        </w:rPr>
        <w:t>:</w:t>
      </w:r>
      <w:r w:rsidR="00B82621">
        <w:rPr>
          <w:b/>
          <w:bCs/>
          <w:sz w:val="24"/>
          <w:szCs w:val="24"/>
        </w:rPr>
        <w:t>45</w:t>
      </w:r>
      <w:r w:rsidRPr="00701B77">
        <w:rPr>
          <w:b/>
          <w:bCs/>
          <w:sz w:val="24"/>
          <w:szCs w:val="24"/>
        </w:rPr>
        <w:t>- 1</w:t>
      </w:r>
      <w:r w:rsidR="00B82621">
        <w:rPr>
          <w:b/>
          <w:bCs/>
          <w:sz w:val="24"/>
          <w:szCs w:val="24"/>
        </w:rPr>
        <w:t>7</w:t>
      </w:r>
      <w:r w:rsidRPr="00701B77">
        <w:rPr>
          <w:b/>
          <w:bCs/>
          <w:sz w:val="24"/>
          <w:szCs w:val="24"/>
        </w:rPr>
        <w:t>:</w:t>
      </w:r>
      <w:r w:rsidR="00B82621">
        <w:rPr>
          <w:b/>
          <w:bCs/>
          <w:sz w:val="24"/>
          <w:szCs w:val="24"/>
        </w:rPr>
        <w:t>15</w:t>
      </w:r>
      <w:r w:rsidRPr="00701B77">
        <w:rPr>
          <w:b/>
          <w:bCs/>
          <w:sz w:val="24"/>
          <w:szCs w:val="24"/>
        </w:rPr>
        <w:t xml:space="preserve"> Panel 6:</w:t>
      </w:r>
      <w:r w:rsidR="00DA0C10" w:rsidRPr="00701B77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Creativity and Community Amidst Exclusion, Loss, and in the Everyday </w:t>
      </w:r>
      <w:r w:rsidR="00443E50" w:rsidRPr="00CB6779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(</w:t>
      </w:r>
      <w:r w:rsidR="00443E50" w:rsidRP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Chair:</w:t>
      </w:r>
      <w:r w:rsidR="007520E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45092B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Melissa Bokovoy, Department of History, University of New Mexico</w:t>
      </w:r>
      <w:r w:rsidR="00BB4EDC" w:rsidRPr="00CB6779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)</w:t>
      </w:r>
    </w:p>
    <w:p w14:paraId="04DFBBC5" w14:textId="30145C48" w:rsidR="00BD21C8" w:rsidRPr="00A33A4D" w:rsidRDefault="00A33A4D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K</w:t>
      </w:r>
      <w:r w:rsidR="00827033" w:rsidRPr="00C34C8B">
        <w:rPr>
          <w:b/>
          <w:bCs/>
          <w:sz w:val="24"/>
          <w:szCs w:val="24"/>
        </w:rPr>
        <w:t>senia</w:t>
      </w:r>
      <w:r w:rsidRPr="00C34C8B">
        <w:rPr>
          <w:b/>
          <w:bCs/>
          <w:sz w:val="24"/>
          <w:szCs w:val="24"/>
        </w:rPr>
        <w:t xml:space="preserve"> Butuzova</w:t>
      </w:r>
      <w:r w:rsidRPr="00A33A4D">
        <w:rPr>
          <w:sz w:val="24"/>
          <w:szCs w:val="24"/>
        </w:rPr>
        <w:t>,</w:t>
      </w:r>
      <w:r w:rsidR="007F2D14">
        <w:rPr>
          <w:sz w:val="24"/>
          <w:szCs w:val="24"/>
        </w:rPr>
        <w:t xml:space="preserve"> Department of History, </w:t>
      </w:r>
      <w:r w:rsidR="007F2D14" w:rsidRPr="007F2D14">
        <w:rPr>
          <w:sz w:val="24"/>
          <w:szCs w:val="24"/>
        </w:rPr>
        <w:t>University of Oxford,</w:t>
      </w:r>
      <w:r w:rsidRPr="00A33A4D">
        <w:rPr>
          <w:sz w:val="24"/>
          <w:szCs w:val="24"/>
        </w:rPr>
        <w:t xml:space="preserve"> </w:t>
      </w:r>
      <w:r w:rsidRPr="00C34C8B">
        <w:rPr>
          <w:b/>
          <w:bCs/>
          <w:sz w:val="24"/>
          <w:szCs w:val="24"/>
        </w:rPr>
        <w:t xml:space="preserve">“Encrypted </w:t>
      </w:r>
      <w:proofErr w:type="spellStart"/>
      <w:r w:rsidRPr="00C34C8B">
        <w:rPr>
          <w:b/>
          <w:bCs/>
          <w:sz w:val="24"/>
          <w:szCs w:val="24"/>
        </w:rPr>
        <w:t>Labours</w:t>
      </w:r>
      <w:proofErr w:type="spellEnd"/>
      <w:r w:rsidRPr="00C34C8B">
        <w:rPr>
          <w:b/>
          <w:bCs/>
          <w:sz w:val="24"/>
          <w:szCs w:val="24"/>
        </w:rPr>
        <w:t xml:space="preserve">: Women, Rebuses &amp; the Construction of Modern </w:t>
      </w:r>
      <w:r w:rsidR="00C1685C" w:rsidRPr="00C34C8B">
        <w:rPr>
          <w:b/>
          <w:bCs/>
          <w:sz w:val="24"/>
          <w:szCs w:val="24"/>
        </w:rPr>
        <w:t>C</w:t>
      </w:r>
      <w:r w:rsidRPr="00C34C8B">
        <w:rPr>
          <w:b/>
          <w:bCs/>
          <w:sz w:val="24"/>
          <w:szCs w:val="24"/>
        </w:rPr>
        <w:t>ulture in Late Imperial Russia”</w:t>
      </w:r>
    </w:p>
    <w:p w14:paraId="75769F2A" w14:textId="77777777" w:rsidR="00A33A4D" w:rsidRPr="00A33A4D" w:rsidRDefault="00A33A4D" w:rsidP="00FC4B5E">
      <w:pPr>
        <w:spacing w:after="0"/>
        <w:rPr>
          <w:sz w:val="24"/>
          <w:szCs w:val="24"/>
        </w:rPr>
      </w:pPr>
    </w:p>
    <w:p w14:paraId="10C7361B" w14:textId="77777777" w:rsidR="005A39E3" w:rsidRDefault="00A33A4D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Rachel Moss</w:t>
      </w:r>
      <w:r w:rsidRPr="00A33A4D">
        <w:rPr>
          <w:sz w:val="24"/>
          <w:szCs w:val="24"/>
        </w:rPr>
        <w:t xml:space="preserve">, </w:t>
      </w:r>
      <w:r w:rsidR="005A39E3" w:rsidRPr="005A39E3">
        <w:rPr>
          <w:sz w:val="24"/>
          <w:szCs w:val="24"/>
        </w:rPr>
        <w:t>Department of Theatre and Dance</w:t>
      </w:r>
      <w:r w:rsidR="005A39E3">
        <w:rPr>
          <w:sz w:val="24"/>
          <w:szCs w:val="24"/>
        </w:rPr>
        <w:t>, University of Texas at Austin</w:t>
      </w:r>
    </w:p>
    <w:p w14:paraId="7889B0FA" w14:textId="5DF81194" w:rsidR="00A33A4D" w:rsidRDefault="005A39E3" w:rsidP="00FC4B5E">
      <w:pPr>
        <w:spacing w:after="0"/>
        <w:rPr>
          <w:b/>
          <w:bCs/>
          <w:sz w:val="24"/>
          <w:szCs w:val="24"/>
        </w:rPr>
      </w:pPr>
      <w:r w:rsidRPr="00C34C8B">
        <w:rPr>
          <w:b/>
          <w:bCs/>
          <w:sz w:val="24"/>
          <w:szCs w:val="24"/>
        </w:rPr>
        <w:t xml:space="preserve"> </w:t>
      </w:r>
      <w:r w:rsidR="00A33A4D" w:rsidRPr="00C34C8B">
        <w:rPr>
          <w:b/>
          <w:bCs/>
          <w:sz w:val="24"/>
          <w:szCs w:val="24"/>
        </w:rPr>
        <w:t xml:space="preserve">“Ida Kaminska's Bunker: Framing Polish Jewish Postwar Possibility Through Matriarchal Legacy” </w:t>
      </w:r>
    </w:p>
    <w:p w14:paraId="18EA7E83" w14:textId="77777777" w:rsidR="007B1908" w:rsidRDefault="007B1908" w:rsidP="007B1908">
      <w:pPr>
        <w:spacing w:after="0"/>
        <w:rPr>
          <w:b/>
          <w:bCs/>
          <w:sz w:val="24"/>
          <w:szCs w:val="24"/>
        </w:rPr>
      </w:pPr>
    </w:p>
    <w:p w14:paraId="47C8FF2C" w14:textId="384FE689" w:rsidR="007B1908" w:rsidRDefault="007B1908" w:rsidP="007B1908">
      <w:pPr>
        <w:spacing w:after="0"/>
        <w:rPr>
          <w:b/>
          <w:bCs/>
          <w:sz w:val="24"/>
          <w:szCs w:val="24"/>
        </w:rPr>
      </w:pPr>
      <w:r w:rsidRPr="007B1908">
        <w:rPr>
          <w:b/>
          <w:bCs/>
          <w:sz w:val="24"/>
          <w:szCs w:val="24"/>
        </w:rPr>
        <w:t>Hignett, Kelly</w:t>
      </w:r>
      <w:r>
        <w:rPr>
          <w:sz w:val="24"/>
          <w:szCs w:val="24"/>
        </w:rPr>
        <w:t xml:space="preserve">, Department of European History, Leeds Beckett University, </w:t>
      </w:r>
      <w:r w:rsidRPr="007B1908">
        <w:rPr>
          <w:b/>
          <w:bCs/>
          <w:sz w:val="24"/>
          <w:szCs w:val="24"/>
        </w:rPr>
        <w:t>“Culture in “The Castle’: Women Political Prisoners in Communist Czechoslovakia, c.1948-1968.”</w:t>
      </w:r>
    </w:p>
    <w:p w14:paraId="57ADE1F5" w14:textId="77777777" w:rsidR="007B1908" w:rsidRDefault="007B1908" w:rsidP="007B1908">
      <w:pPr>
        <w:spacing w:after="0"/>
        <w:rPr>
          <w:b/>
          <w:bCs/>
          <w:sz w:val="24"/>
          <w:szCs w:val="24"/>
        </w:rPr>
      </w:pPr>
    </w:p>
    <w:p w14:paraId="74233BF6" w14:textId="06C04382" w:rsidR="007B1908" w:rsidRPr="00A33A4D" w:rsidRDefault="007B1908" w:rsidP="007B1908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Julia Michcik</w:t>
      </w:r>
      <w:r w:rsidRPr="00A33A4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Department of Sociology, </w:t>
      </w:r>
      <w:r w:rsidRPr="00240A6F">
        <w:rPr>
          <w:sz w:val="24"/>
          <w:szCs w:val="24"/>
        </w:rPr>
        <w:t>Jagiellonian University</w:t>
      </w:r>
      <w:r>
        <w:rPr>
          <w:sz w:val="24"/>
          <w:szCs w:val="24"/>
        </w:rPr>
        <w:t xml:space="preserve">, </w:t>
      </w:r>
      <w:r w:rsidRPr="00C34C8B">
        <w:rPr>
          <w:b/>
          <w:bCs/>
          <w:sz w:val="24"/>
          <w:szCs w:val="24"/>
        </w:rPr>
        <w:t>“Mapping Everyday Feminism: Situated Identities, Micro-Strategies and the Politics of Daily Life”</w:t>
      </w:r>
    </w:p>
    <w:p w14:paraId="3734EB58" w14:textId="77777777" w:rsidR="00A33A4D" w:rsidRPr="00A33A4D" w:rsidRDefault="00A33A4D" w:rsidP="00FC4B5E">
      <w:pPr>
        <w:spacing w:after="0"/>
        <w:rPr>
          <w:sz w:val="24"/>
          <w:szCs w:val="24"/>
        </w:rPr>
      </w:pPr>
    </w:p>
    <w:p w14:paraId="32B5A2D8" w14:textId="05537ACB" w:rsidR="00A52CC4" w:rsidRDefault="00A33A4D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Diana Planida</w:t>
      </w:r>
      <w:r w:rsidRPr="00A33A4D">
        <w:rPr>
          <w:sz w:val="24"/>
          <w:szCs w:val="24"/>
        </w:rPr>
        <w:t>,</w:t>
      </w:r>
      <w:r w:rsidR="00A52CC4">
        <w:rPr>
          <w:sz w:val="24"/>
          <w:szCs w:val="24"/>
        </w:rPr>
        <w:t xml:space="preserve"> </w:t>
      </w:r>
      <w:r w:rsidR="00F47856">
        <w:rPr>
          <w:sz w:val="24"/>
          <w:szCs w:val="24"/>
        </w:rPr>
        <w:t xml:space="preserve">Departments of </w:t>
      </w:r>
      <w:r w:rsidR="00A52CC4" w:rsidRPr="00A52CC4">
        <w:rPr>
          <w:sz w:val="24"/>
          <w:szCs w:val="24"/>
        </w:rPr>
        <w:t>Political and Social Science</w:t>
      </w:r>
      <w:r w:rsidR="00A52CC4">
        <w:rPr>
          <w:sz w:val="24"/>
          <w:szCs w:val="24"/>
        </w:rPr>
        <w:t xml:space="preserve">, </w:t>
      </w:r>
      <w:r w:rsidR="00A52CC4" w:rsidRPr="00A52CC4">
        <w:rPr>
          <w:sz w:val="24"/>
          <w:szCs w:val="24"/>
        </w:rPr>
        <w:t>University of Bologna</w:t>
      </w:r>
      <w:r w:rsidR="00A52CC4">
        <w:rPr>
          <w:sz w:val="24"/>
          <w:szCs w:val="24"/>
        </w:rPr>
        <w:t xml:space="preserve"> and </w:t>
      </w:r>
      <w:r w:rsidR="00A52CC4" w:rsidRPr="00A52CC4">
        <w:rPr>
          <w:sz w:val="24"/>
          <w:szCs w:val="24"/>
        </w:rPr>
        <w:t>Radboud University</w:t>
      </w:r>
    </w:p>
    <w:p w14:paraId="11449064" w14:textId="39314876" w:rsidR="00A33A4D" w:rsidRPr="00C34C8B" w:rsidRDefault="00A33A4D" w:rsidP="00FC4B5E">
      <w:pPr>
        <w:spacing w:after="0"/>
        <w:rPr>
          <w:b/>
          <w:bCs/>
          <w:sz w:val="24"/>
          <w:szCs w:val="24"/>
        </w:rPr>
      </w:pPr>
      <w:r w:rsidRPr="00C34C8B">
        <w:rPr>
          <w:b/>
          <w:bCs/>
          <w:sz w:val="24"/>
          <w:szCs w:val="24"/>
        </w:rPr>
        <w:t xml:space="preserve"> “The Gendered Body in Motion: Dance </w:t>
      </w:r>
      <w:r w:rsidR="00C1685C" w:rsidRPr="00C34C8B">
        <w:rPr>
          <w:b/>
          <w:bCs/>
          <w:sz w:val="24"/>
          <w:szCs w:val="24"/>
        </w:rPr>
        <w:t>and</w:t>
      </w:r>
      <w:r w:rsidRPr="00C34C8B">
        <w:rPr>
          <w:b/>
          <w:bCs/>
          <w:sz w:val="24"/>
          <w:szCs w:val="24"/>
        </w:rPr>
        <w:t xml:space="preserve"> Displacement After Russia's Invasion of Ukraine”</w:t>
      </w:r>
    </w:p>
    <w:p w14:paraId="797E9A6C" w14:textId="043149F7" w:rsidR="00BD21C8" w:rsidRPr="004E3F48" w:rsidRDefault="00A33A4D" w:rsidP="00FC4B5E">
      <w:pPr>
        <w:spacing w:after="0"/>
        <w:rPr>
          <w:b/>
          <w:bCs/>
          <w:sz w:val="24"/>
          <w:szCs w:val="24"/>
        </w:rPr>
      </w:pPr>
      <w:r w:rsidRPr="004E3F48">
        <w:rPr>
          <w:b/>
          <w:bCs/>
          <w:sz w:val="24"/>
          <w:szCs w:val="24"/>
        </w:rPr>
        <w:t>Discussion</w:t>
      </w:r>
    </w:p>
    <w:p w14:paraId="1767222D" w14:textId="77777777" w:rsidR="00A33A4D" w:rsidRPr="00A33A4D" w:rsidRDefault="00A33A4D" w:rsidP="00FC4B5E">
      <w:pPr>
        <w:spacing w:after="0"/>
        <w:rPr>
          <w:sz w:val="24"/>
          <w:szCs w:val="24"/>
        </w:rPr>
      </w:pPr>
    </w:p>
    <w:p w14:paraId="02CC7E99" w14:textId="344B1676" w:rsidR="00FC4B5E" w:rsidRPr="00701B77" w:rsidRDefault="00BD21C8" w:rsidP="00BD21C8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01B77">
        <w:rPr>
          <w:b/>
          <w:bCs/>
          <w:sz w:val="24"/>
          <w:szCs w:val="24"/>
        </w:rPr>
        <w:t>17:45 Keynote Speaker: Dr. Oksana Kis, President of the Ukrainian Association for Research in Women's History and Head of the National Research Foundation of Ukraine: “Beauty that saved their world: Ukrainian women's arts and crafts in the Gulag”</w:t>
      </w:r>
    </w:p>
    <w:p w14:paraId="10531A02" w14:textId="77777777" w:rsidR="00FC4B5E" w:rsidRPr="00701B77" w:rsidRDefault="00FC4B5E" w:rsidP="00FC4B5E">
      <w:pPr>
        <w:spacing w:after="0"/>
        <w:rPr>
          <w:b/>
          <w:bCs/>
          <w:sz w:val="24"/>
          <w:szCs w:val="24"/>
        </w:rPr>
      </w:pPr>
    </w:p>
    <w:p w14:paraId="7ACF6CF7" w14:textId="77777777" w:rsidR="00827033" w:rsidRDefault="00827033" w:rsidP="00827033">
      <w:pPr>
        <w:spacing w:after="0"/>
        <w:rPr>
          <w:b/>
          <w:bCs/>
          <w:sz w:val="24"/>
          <w:szCs w:val="24"/>
        </w:rPr>
      </w:pPr>
    </w:p>
    <w:p w14:paraId="31D76863" w14:textId="5C887A79" w:rsidR="00827033" w:rsidRPr="000F7C91" w:rsidRDefault="00BD21C8" w:rsidP="00827033">
      <w:pPr>
        <w:spacing w:after="0"/>
        <w:rPr>
          <w:sz w:val="24"/>
          <w:szCs w:val="24"/>
        </w:rPr>
      </w:pPr>
      <w:r w:rsidRPr="00701B77">
        <w:rPr>
          <w:b/>
          <w:bCs/>
          <w:sz w:val="24"/>
          <w:szCs w:val="24"/>
        </w:rPr>
        <w:t xml:space="preserve">19:30 Conference Dinner: </w:t>
      </w:r>
      <w:r w:rsidR="00827033" w:rsidRPr="000F7C91">
        <w:rPr>
          <w:sz w:val="24"/>
          <w:szCs w:val="24"/>
        </w:rPr>
        <w:t xml:space="preserve">Café Osiris, </w:t>
      </w:r>
      <w:proofErr w:type="spellStart"/>
      <w:r w:rsidR="00827033" w:rsidRPr="000F7C91">
        <w:rPr>
          <w:sz w:val="24"/>
          <w:szCs w:val="24"/>
        </w:rPr>
        <w:t>Lāčplēša</w:t>
      </w:r>
      <w:proofErr w:type="spellEnd"/>
      <w:r w:rsidR="00827033" w:rsidRPr="000F7C91">
        <w:rPr>
          <w:sz w:val="24"/>
          <w:szCs w:val="24"/>
        </w:rPr>
        <w:t xml:space="preserve"> </w:t>
      </w:r>
      <w:proofErr w:type="spellStart"/>
      <w:r w:rsidR="00827033" w:rsidRPr="000F7C91">
        <w:rPr>
          <w:sz w:val="24"/>
          <w:szCs w:val="24"/>
        </w:rPr>
        <w:t>iela</w:t>
      </w:r>
      <w:proofErr w:type="spellEnd"/>
      <w:r w:rsidR="00827033" w:rsidRPr="000F7C91">
        <w:rPr>
          <w:sz w:val="24"/>
          <w:szCs w:val="24"/>
        </w:rPr>
        <w:t xml:space="preserve"> 31 (at the corner of </w:t>
      </w:r>
    </w:p>
    <w:p w14:paraId="2FCC68F8" w14:textId="77777777" w:rsidR="00827033" w:rsidRPr="000F7C91" w:rsidRDefault="00827033" w:rsidP="00827033">
      <w:pPr>
        <w:spacing w:after="0"/>
        <w:rPr>
          <w:sz w:val="24"/>
          <w:szCs w:val="24"/>
          <w:highlight w:val="yellow"/>
        </w:rPr>
      </w:pPr>
      <w:proofErr w:type="spellStart"/>
      <w:r w:rsidRPr="000F7C91">
        <w:rPr>
          <w:sz w:val="24"/>
          <w:szCs w:val="24"/>
        </w:rPr>
        <w:t>Krišjāņa</w:t>
      </w:r>
      <w:proofErr w:type="spellEnd"/>
      <w:r w:rsidRPr="000F7C91">
        <w:rPr>
          <w:sz w:val="24"/>
          <w:szCs w:val="24"/>
        </w:rPr>
        <w:t xml:space="preserve"> Barona </w:t>
      </w:r>
      <w:proofErr w:type="spellStart"/>
      <w:r w:rsidRPr="000F7C91">
        <w:rPr>
          <w:sz w:val="24"/>
          <w:szCs w:val="24"/>
        </w:rPr>
        <w:t>iela</w:t>
      </w:r>
      <w:proofErr w:type="spellEnd"/>
      <w:r w:rsidRPr="000F7C91">
        <w:rPr>
          <w:sz w:val="24"/>
          <w:szCs w:val="24"/>
        </w:rPr>
        <w:t xml:space="preserve"> 31)  Centra </w:t>
      </w:r>
      <w:proofErr w:type="spellStart"/>
      <w:r w:rsidRPr="000F7C91">
        <w:rPr>
          <w:sz w:val="24"/>
          <w:szCs w:val="24"/>
        </w:rPr>
        <w:t>rajons</w:t>
      </w:r>
      <w:proofErr w:type="spellEnd"/>
      <w:r w:rsidRPr="000F7C91">
        <w:rPr>
          <w:sz w:val="24"/>
          <w:szCs w:val="24"/>
        </w:rPr>
        <w:t xml:space="preserve">, </w:t>
      </w:r>
      <w:proofErr w:type="spellStart"/>
      <w:r w:rsidRPr="000F7C91">
        <w:rPr>
          <w:sz w:val="24"/>
          <w:szCs w:val="24"/>
        </w:rPr>
        <w:t>Rīga</w:t>
      </w:r>
      <w:proofErr w:type="spellEnd"/>
      <w:r w:rsidRPr="000F7C91">
        <w:rPr>
          <w:sz w:val="24"/>
          <w:szCs w:val="24"/>
        </w:rPr>
        <w:t xml:space="preserve">, LV-1011 </w:t>
      </w:r>
    </w:p>
    <w:p w14:paraId="4FE3C51D" w14:textId="77777777" w:rsidR="00827033" w:rsidRPr="00701B77" w:rsidRDefault="00827033" w:rsidP="00827033">
      <w:pPr>
        <w:spacing w:after="0"/>
        <w:rPr>
          <w:b/>
          <w:bCs/>
          <w:sz w:val="24"/>
          <w:szCs w:val="24"/>
        </w:rPr>
      </w:pPr>
    </w:p>
    <w:p w14:paraId="626D4049" w14:textId="77777777" w:rsidR="00FA63A0" w:rsidRDefault="00FA63A0" w:rsidP="00FC4B5E">
      <w:pPr>
        <w:spacing w:after="0"/>
        <w:rPr>
          <w:b/>
          <w:bCs/>
          <w:sz w:val="24"/>
          <w:szCs w:val="24"/>
        </w:rPr>
      </w:pPr>
    </w:p>
    <w:p w14:paraId="2A88BFAF" w14:textId="77777777" w:rsidR="00FA63A0" w:rsidRDefault="00FA63A0" w:rsidP="00FC4B5E">
      <w:pPr>
        <w:spacing w:after="0"/>
        <w:rPr>
          <w:b/>
          <w:bCs/>
          <w:sz w:val="24"/>
          <w:szCs w:val="24"/>
        </w:rPr>
      </w:pPr>
    </w:p>
    <w:p w14:paraId="1B8B0B58" w14:textId="77777777" w:rsidR="00FA63A0" w:rsidRDefault="00FA63A0" w:rsidP="00FC4B5E">
      <w:pPr>
        <w:spacing w:after="0"/>
        <w:rPr>
          <w:b/>
          <w:bCs/>
          <w:sz w:val="24"/>
          <w:szCs w:val="24"/>
        </w:rPr>
      </w:pPr>
    </w:p>
    <w:p w14:paraId="4A33E20C" w14:textId="77777777" w:rsidR="00FA63A0" w:rsidRDefault="00FA63A0" w:rsidP="00FC4B5E">
      <w:pPr>
        <w:spacing w:after="0"/>
        <w:rPr>
          <w:b/>
          <w:bCs/>
          <w:sz w:val="24"/>
          <w:szCs w:val="24"/>
        </w:rPr>
      </w:pPr>
    </w:p>
    <w:p w14:paraId="16CAC162" w14:textId="351B4347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Saturday, 23 May</w:t>
      </w:r>
    </w:p>
    <w:p w14:paraId="113895F5" w14:textId="77777777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</w:p>
    <w:p w14:paraId="12836B31" w14:textId="193E43B8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8:30- 9:00 Coffee and light fare</w:t>
      </w:r>
    </w:p>
    <w:p w14:paraId="4842F9AA" w14:textId="21D4308C" w:rsidR="00BD11B1" w:rsidRPr="00701B77" w:rsidRDefault="00BD21C8" w:rsidP="00BD11B1">
      <w:pPr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01B77">
        <w:rPr>
          <w:b/>
          <w:bCs/>
          <w:sz w:val="24"/>
          <w:szCs w:val="24"/>
        </w:rPr>
        <w:t>9:00- 10:30 Panel 7:</w:t>
      </w:r>
      <w:r w:rsidR="00BD11B1" w:rsidRPr="00701B77">
        <w:rPr>
          <w:rFonts w:ascii="Aptos Narrow" w:hAnsi="Aptos Narrow"/>
          <w:b/>
          <w:bCs/>
          <w:color w:val="000000"/>
          <w:sz w:val="24"/>
          <w:szCs w:val="24"/>
        </w:rPr>
        <w:t xml:space="preserve"> </w:t>
      </w:r>
      <w:r w:rsidR="00DA0C10" w:rsidRPr="00701B77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In/ Visibility: Recognizing Women's Creative Expression, Restoring Women's Memory </w:t>
      </w:r>
      <w:r w:rsidR="00443E50" w:rsidRPr="00633A9D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(Chair:</w:t>
      </w:r>
      <w:r w:rsidR="00633A9D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633A9D" w:rsidRPr="00DA3D66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Jānis Ozoliņš</w:t>
      </w:r>
      <w:r w:rsidR="00633A9D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)</w:t>
      </w:r>
    </w:p>
    <w:p w14:paraId="6E0CF9F1" w14:textId="6F00D239" w:rsidR="005A39E3" w:rsidRDefault="00827033" w:rsidP="00FC4B5E">
      <w:pPr>
        <w:spacing w:after="0"/>
        <w:rPr>
          <w:sz w:val="24"/>
          <w:szCs w:val="24"/>
        </w:rPr>
      </w:pPr>
      <w:r w:rsidRPr="00FA63A0">
        <w:rPr>
          <w:b/>
          <w:bCs/>
          <w:sz w:val="24"/>
          <w:szCs w:val="24"/>
        </w:rPr>
        <w:t xml:space="preserve">Laine </w:t>
      </w:r>
      <w:r w:rsidR="00B019FF" w:rsidRPr="00FA63A0">
        <w:rPr>
          <w:b/>
          <w:bCs/>
          <w:sz w:val="24"/>
          <w:szCs w:val="24"/>
        </w:rPr>
        <w:t>Kristberga</w:t>
      </w:r>
      <w:r w:rsidR="00A33A4D" w:rsidRPr="00A33A4D">
        <w:rPr>
          <w:sz w:val="24"/>
          <w:szCs w:val="24"/>
        </w:rPr>
        <w:t xml:space="preserve">, </w:t>
      </w:r>
      <w:r w:rsidR="005A39E3" w:rsidRPr="005A39E3">
        <w:rPr>
          <w:sz w:val="24"/>
          <w:szCs w:val="24"/>
        </w:rPr>
        <w:t>Arts Department</w:t>
      </w:r>
      <w:r w:rsidR="005A39E3">
        <w:rPr>
          <w:sz w:val="24"/>
          <w:szCs w:val="24"/>
        </w:rPr>
        <w:t>,</w:t>
      </w:r>
      <w:r w:rsidR="00AE1102">
        <w:rPr>
          <w:sz w:val="24"/>
          <w:szCs w:val="24"/>
        </w:rPr>
        <w:t xml:space="preserve"> </w:t>
      </w:r>
      <w:r w:rsidR="005A39E3" w:rsidRPr="005A39E3">
        <w:rPr>
          <w:sz w:val="24"/>
          <w:szCs w:val="24"/>
        </w:rPr>
        <w:t xml:space="preserve">Institute of Literature, Folklore and Art of the University of Latvia </w:t>
      </w:r>
    </w:p>
    <w:p w14:paraId="49705184" w14:textId="14A7379B" w:rsidR="00BD21C8" w:rsidRPr="00C34C8B" w:rsidRDefault="00A33A4D" w:rsidP="00FC4B5E">
      <w:pPr>
        <w:spacing w:after="0"/>
        <w:rPr>
          <w:b/>
          <w:bCs/>
          <w:sz w:val="24"/>
          <w:szCs w:val="24"/>
        </w:rPr>
      </w:pPr>
      <w:r w:rsidRPr="00C34C8B">
        <w:rPr>
          <w:b/>
          <w:bCs/>
          <w:sz w:val="24"/>
          <w:szCs w:val="24"/>
        </w:rPr>
        <w:t xml:space="preserve">“Unseen Acts: Women, Performance Art </w:t>
      </w:r>
      <w:r w:rsidR="00C1685C" w:rsidRPr="00C34C8B">
        <w:rPr>
          <w:b/>
          <w:bCs/>
          <w:sz w:val="24"/>
          <w:szCs w:val="24"/>
        </w:rPr>
        <w:t>and</w:t>
      </w:r>
      <w:r w:rsidRPr="00C34C8B">
        <w:rPr>
          <w:b/>
          <w:bCs/>
          <w:sz w:val="24"/>
          <w:szCs w:val="24"/>
        </w:rPr>
        <w:t xml:space="preserve"> Structural Invisibility of Soviet &amp; Post-Soviet Latvia”</w:t>
      </w:r>
    </w:p>
    <w:p w14:paraId="758B7930" w14:textId="77777777" w:rsidR="00A33A4D" w:rsidRPr="00A33A4D" w:rsidRDefault="00A33A4D" w:rsidP="00FC4B5E">
      <w:pPr>
        <w:spacing w:after="0"/>
        <w:rPr>
          <w:sz w:val="24"/>
          <w:szCs w:val="24"/>
        </w:rPr>
      </w:pPr>
    </w:p>
    <w:p w14:paraId="7A86F419" w14:textId="7AC49F2E" w:rsidR="00A33A4D" w:rsidRPr="00A33A4D" w:rsidRDefault="00827033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L</w:t>
      </w:r>
      <w:r w:rsidR="00DA3D66" w:rsidRPr="00C34C8B">
        <w:rPr>
          <w:b/>
          <w:bCs/>
          <w:sz w:val="24"/>
          <w:szCs w:val="24"/>
        </w:rPr>
        <w:t>ī</w:t>
      </w:r>
      <w:r w:rsidRPr="00C34C8B">
        <w:rPr>
          <w:b/>
          <w:bCs/>
          <w:sz w:val="24"/>
          <w:szCs w:val="24"/>
        </w:rPr>
        <w:t xml:space="preserve">ga </w:t>
      </w:r>
      <w:r w:rsidR="00A33A4D" w:rsidRPr="00C34C8B">
        <w:rPr>
          <w:b/>
          <w:bCs/>
          <w:sz w:val="24"/>
          <w:szCs w:val="24"/>
        </w:rPr>
        <w:t>Goldberga</w:t>
      </w:r>
      <w:r w:rsidR="00EB4ADE" w:rsidRPr="00EB4ADE">
        <w:rPr>
          <w:sz w:val="24"/>
          <w:szCs w:val="24"/>
        </w:rPr>
        <w:t xml:space="preserve">, </w:t>
      </w:r>
      <w:r w:rsidR="00EB4ADE" w:rsidRPr="00371E96">
        <w:rPr>
          <w:sz w:val="24"/>
          <w:szCs w:val="24"/>
        </w:rPr>
        <w:t>National Library of Latvia</w:t>
      </w:r>
      <w:r w:rsidR="00A33A4D" w:rsidRPr="00371E96">
        <w:rPr>
          <w:sz w:val="24"/>
          <w:szCs w:val="24"/>
        </w:rPr>
        <w:t xml:space="preserve"> </w:t>
      </w:r>
      <w:r w:rsidR="00EB4ADE" w:rsidRPr="00371E96">
        <w:rPr>
          <w:sz w:val="24"/>
          <w:szCs w:val="24"/>
        </w:rPr>
        <w:t>and</w:t>
      </w:r>
      <w:r w:rsidR="00A33A4D" w:rsidRPr="00371E96">
        <w:rPr>
          <w:sz w:val="24"/>
          <w:szCs w:val="24"/>
        </w:rPr>
        <w:t xml:space="preserve"> </w:t>
      </w:r>
      <w:r w:rsidR="00B019FF" w:rsidRPr="00371E96">
        <w:rPr>
          <w:b/>
          <w:bCs/>
          <w:sz w:val="24"/>
          <w:szCs w:val="24"/>
        </w:rPr>
        <w:t>Liāna Ivete Žilde</w:t>
      </w:r>
      <w:r w:rsidR="00AE1102" w:rsidRPr="00371E96">
        <w:rPr>
          <w:sz w:val="24"/>
          <w:szCs w:val="24"/>
        </w:rPr>
        <w:t>,</w:t>
      </w:r>
      <w:r w:rsidR="00EB4ADE" w:rsidRPr="00371E96">
        <w:rPr>
          <w:sz w:val="24"/>
          <w:szCs w:val="24"/>
        </w:rPr>
        <w:t xml:space="preserve"> </w:t>
      </w:r>
      <w:r w:rsidR="00102821" w:rsidRPr="00371E96">
        <w:rPr>
          <w:sz w:val="24"/>
          <w:szCs w:val="24"/>
        </w:rPr>
        <w:t>Art Academy of Latvia</w:t>
      </w:r>
      <w:r w:rsidR="00102821">
        <w:rPr>
          <w:sz w:val="24"/>
          <w:szCs w:val="24"/>
        </w:rPr>
        <w:t xml:space="preserve">, </w:t>
      </w:r>
      <w:r w:rsidR="00A33A4D" w:rsidRPr="00A33A4D">
        <w:rPr>
          <w:sz w:val="24"/>
          <w:szCs w:val="24"/>
        </w:rPr>
        <w:t>“</w:t>
      </w:r>
      <w:r w:rsidR="00A33A4D" w:rsidRPr="00B8105E">
        <w:rPr>
          <w:b/>
          <w:bCs/>
          <w:sz w:val="24"/>
          <w:szCs w:val="24"/>
        </w:rPr>
        <w:t xml:space="preserve">From the Attic to Art History: Reading Ina </w:t>
      </w:r>
      <w:proofErr w:type="spellStart"/>
      <w:r w:rsidR="00A33A4D" w:rsidRPr="00B8105E">
        <w:rPr>
          <w:b/>
          <w:bCs/>
          <w:sz w:val="24"/>
          <w:szCs w:val="24"/>
        </w:rPr>
        <w:t>Stūre’s</w:t>
      </w:r>
      <w:proofErr w:type="spellEnd"/>
      <w:r w:rsidR="00A33A4D" w:rsidRPr="00B8105E">
        <w:rPr>
          <w:b/>
          <w:bCs/>
          <w:sz w:val="24"/>
          <w:szCs w:val="24"/>
        </w:rPr>
        <w:t xml:space="preserve"> and Zenta Dzividzinska’s Photography Archives</w:t>
      </w:r>
      <w:r w:rsidR="00A33A4D" w:rsidRPr="00A33A4D">
        <w:rPr>
          <w:sz w:val="24"/>
          <w:szCs w:val="24"/>
        </w:rPr>
        <w:t>”</w:t>
      </w:r>
    </w:p>
    <w:p w14:paraId="327B5FC5" w14:textId="77777777" w:rsidR="00A33A4D" w:rsidRPr="00A33A4D" w:rsidRDefault="00A33A4D" w:rsidP="00FC4B5E">
      <w:pPr>
        <w:spacing w:after="0"/>
        <w:rPr>
          <w:sz w:val="24"/>
          <w:szCs w:val="24"/>
        </w:rPr>
      </w:pPr>
    </w:p>
    <w:p w14:paraId="5CB84029" w14:textId="2D11786B" w:rsidR="00A33A4D" w:rsidRPr="00A33A4D" w:rsidRDefault="00A33A4D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>Vi</w:t>
      </w:r>
      <w:r w:rsidR="00827033" w:rsidRPr="00C34C8B">
        <w:rPr>
          <w:b/>
          <w:bCs/>
          <w:sz w:val="24"/>
          <w:szCs w:val="24"/>
        </w:rPr>
        <w:t>ct</w:t>
      </w:r>
      <w:r w:rsidRPr="00C34C8B">
        <w:rPr>
          <w:b/>
          <w:bCs/>
          <w:sz w:val="24"/>
          <w:szCs w:val="24"/>
        </w:rPr>
        <w:t>oria Musvik</w:t>
      </w:r>
      <w:r w:rsidRPr="003E5436">
        <w:rPr>
          <w:sz w:val="24"/>
          <w:szCs w:val="24"/>
        </w:rPr>
        <w:t xml:space="preserve">, </w:t>
      </w:r>
      <w:r w:rsidR="003E5436" w:rsidRPr="003E5436">
        <w:rPr>
          <w:sz w:val="24"/>
          <w:szCs w:val="24"/>
        </w:rPr>
        <w:t xml:space="preserve">Department of Medieval and Modern Languages, </w:t>
      </w:r>
      <w:r w:rsidR="00240A6F" w:rsidRPr="003E5436">
        <w:rPr>
          <w:sz w:val="24"/>
          <w:szCs w:val="24"/>
        </w:rPr>
        <w:t>University of Oxford,</w:t>
      </w:r>
      <w:r w:rsidR="00240A6F" w:rsidRPr="00240A6F">
        <w:rPr>
          <w:sz w:val="24"/>
          <w:szCs w:val="24"/>
        </w:rPr>
        <w:t xml:space="preserve"> </w:t>
      </w:r>
      <w:r w:rsidRPr="00C34C8B">
        <w:rPr>
          <w:b/>
          <w:bCs/>
          <w:sz w:val="24"/>
          <w:szCs w:val="24"/>
        </w:rPr>
        <w:t>“Diversifying Creativity: Russian Festivals of Female Photography of the 1990s”</w:t>
      </w:r>
    </w:p>
    <w:p w14:paraId="3E21A64B" w14:textId="77777777" w:rsidR="00BD21C8" w:rsidRPr="00A33A4D" w:rsidRDefault="00BD21C8" w:rsidP="00FC4B5E">
      <w:pPr>
        <w:spacing w:after="0"/>
        <w:rPr>
          <w:sz w:val="24"/>
          <w:szCs w:val="24"/>
        </w:rPr>
      </w:pPr>
    </w:p>
    <w:p w14:paraId="1BA623EA" w14:textId="22BE609B" w:rsidR="00A33A4D" w:rsidRPr="00A33A4D" w:rsidRDefault="00827033" w:rsidP="00FC4B5E">
      <w:pPr>
        <w:spacing w:after="0"/>
        <w:rPr>
          <w:sz w:val="24"/>
          <w:szCs w:val="24"/>
        </w:rPr>
      </w:pPr>
      <w:r w:rsidRPr="00C34C8B">
        <w:rPr>
          <w:b/>
          <w:bCs/>
          <w:sz w:val="24"/>
          <w:szCs w:val="24"/>
        </w:rPr>
        <w:t xml:space="preserve">Karolina </w:t>
      </w:r>
      <w:r w:rsidR="00A33A4D" w:rsidRPr="0022184D">
        <w:rPr>
          <w:b/>
          <w:bCs/>
          <w:sz w:val="24"/>
          <w:szCs w:val="24"/>
        </w:rPr>
        <w:t>Pospiszil</w:t>
      </w:r>
      <w:r w:rsidR="00A33A4D" w:rsidRPr="0022184D">
        <w:rPr>
          <w:sz w:val="24"/>
          <w:szCs w:val="24"/>
        </w:rPr>
        <w:t xml:space="preserve">, </w:t>
      </w:r>
      <w:r w:rsidR="0022184D" w:rsidRPr="0022184D">
        <w:rPr>
          <w:sz w:val="24"/>
          <w:szCs w:val="24"/>
        </w:rPr>
        <w:t xml:space="preserve">Institute of Literary Studies, Faculty of Humanities, </w:t>
      </w:r>
      <w:r w:rsidR="00AE1102" w:rsidRPr="0022184D">
        <w:rPr>
          <w:sz w:val="24"/>
          <w:szCs w:val="24"/>
        </w:rPr>
        <w:t>University of Silesia</w:t>
      </w:r>
      <w:r w:rsidR="00AE1102">
        <w:rPr>
          <w:sz w:val="24"/>
          <w:szCs w:val="24"/>
        </w:rPr>
        <w:t>,</w:t>
      </w:r>
      <w:r w:rsidR="0022184D">
        <w:rPr>
          <w:sz w:val="24"/>
          <w:szCs w:val="24"/>
        </w:rPr>
        <w:t xml:space="preserve"> Katowice,</w:t>
      </w:r>
      <w:r w:rsidR="00AE1102" w:rsidRPr="00AE1102">
        <w:rPr>
          <w:sz w:val="24"/>
          <w:szCs w:val="24"/>
        </w:rPr>
        <w:t xml:space="preserve"> </w:t>
      </w:r>
      <w:r w:rsidR="00A33A4D" w:rsidRPr="00C34C8B">
        <w:rPr>
          <w:b/>
          <w:bCs/>
          <w:sz w:val="24"/>
          <w:szCs w:val="24"/>
        </w:rPr>
        <w:t>“Reclaiming Voice, Reclaiming Memory: Upper Silesian Women's Narratives After 1989”</w:t>
      </w:r>
    </w:p>
    <w:p w14:paraId="2B0A48A3" w14:textId="71D0E08F" w:rsidR="00A33A4D" w:rsidRPr="004E3F48" w:rsidRDefault="00A33A4D" w:rsidP="00FC4B5E">
      <w:pPr>
        <w:spacing w:after="0"/>
        <w:rPr>
          <w:b/>
          <w:bCs/>
          <w:sz w:val="24"/>
          <w:szCs w:val="24"/>
        </w:rPr>
      </w:pPr>
      <w:r w:rsidRPr="004E3F48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Discussion</w:t>
      </w:r>
    </w:p>
    <w:p w14:paraId="17BABC27" w14:textId="77777777" w:rsidR="00A33A4D" w:rsidRPr="00701B77" w:rsidRDefault="00A33A4D" w:rsidP="00FC4B5E">
      <w:pPr>
        <w:spacing w:after="0"/>
        <w:rPr>
          <w:b/>
          <w:bCs/>
          <w:sz w:val="24"/>
          <w:szCs w:val="24"/>
        </w:rPr>
      </w:pPr>
    </w:p>
    <w:p w14:paraId="4A04F90F" w14:textId="3CF4170E" w:rsidR="00DA0C10" w:rsidRPr="00701B77" w:rsidRDefault="00BD21C8" w:rsidP="00DA0C10">
      <w:pPr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01B77">
        <w:rPr>
          <w:b/>
          <w:bCs/>
          <w:sz w:val="24"/>
          <w:szCs w:val="24"/>
        </w:rPr>
        <w:t>10:45- 12:15 Panel 8:</w:t>
      </w:r>
      <w:r w:rsidR="00BD11B1" w:rsidRPr="00701B77">
        <w:rPr>
          <w:b/>
          <w:bCs/>
          <w:sz w:val="24"/>
          <w:szCs w:val="24"/>
        </w:rPr>
        <w:t xml:space="preserve"> </w:t>
      </w:r>
      <w:r w:rsidR="00DA0C10" w:rsidRPr="00701B77">
        <w:rPr>
          <w:b/>
          <w:bCs/>
          <w:sz w:val="24"/>
          <w:szCs w:val="24"/>
        </w:rPr>
        <w:t xml:space="preserve"> </w:t>
      </w:r>
      <w:r w:rsidR="00DA0C10" w:rsidRPr="00701B77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Women's Activist Innovations Amidst Ecological Crisis &amp; Anti-Gender Politics</w:t>
      </w:r>
      <w:r w:rsidR="00DA0C10" w:rsidRPr="00701B77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443E50" w:rsidRPr="00FA63A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(Chair:</w:t>
      </w:r>
      <w:r w:rsidR="00FA63A0" w:rsidRPr="00FA63A0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Michele Rivkin-Fish)</w:t>
      </w:r>
    </w:p>
    <w:p w14:paraId="24301E36" w14:textId="18ABD30C" w:rsidR="00E1436F" w:rsidRDefault="00116E6F" w:rsidP="00AA75A6">
      <w:pPr>
        <w:spacing w:after="0" w:line="240" w:lineRule="auto"/>
        <w:rPr>
          <w:sz w:val="24"/>
          <w:szCs w:val="24"/>
        </w:rPr>
      </w:pPr>
      <w:r w:rsidRPr="00116E6F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5A6" w:rsidRPr="00FA63A0">
        <w:rPr>
          <w:b/>
          <w:bCs/>
          <w:sz w:val="24"/>
          <w:szCs w:val="24"/>
        </w:rPr>
        <w:t>Anna Sidorevich</w:t>
      </w:r>
      <w:r w:rsidR="00AA75A6" w:rsidRPr="00AA75A6">
        <w:rPr>
          <w:sz w:val="24"/>
          <w:szCs w:val="24"/>
        </w:rPr>
        <w:t xml:space="preserve">, </w:t>
      </w:r>
      <w:r w:rsidR="00E1436F" w:rsidRPr="00E1436F">
        <w:rPr>
          <w:sz w:val="24"/>
          <w:szCs w:val="24"/>
        </w:rPr>
        <w:t>Center for History of Sciences Po (CHSP), Paris</w:t>
      </w:r>
    </w:p>
    <w:p w14:paraId="014D81FF" w14:textId="1DF391E1" w:rsidR="00BD21C8" w:rsidRPr="00FA63A0" w:rsidRDefault="00AA75A6" w:rsidP="00AA75A6">
      <w:pPr>
        <w:spacing w:after="0" w:line="240" w:lineRule="auto"/>
        <w:rPr>
          <w:b/>
          <w:bCs/>
          <w:sz w:val="24"/>
          <w:szCs w:val="24"/>
        </w:rPr>
      </w:pPr>
      <w:r w:rsidRPr="00FA63A0">
        <w:rPr>
          <w:b/>
          <w:bCs/>
          <w:sz w:val="24"/>
          <w:szCs w:val="24"/>
        </w:rPr>
        <w:t>“(Re)Inventing Feminism Under Late Socialism? Leningrad Women's M</w:t>
      </w:r>
      <w:r w:rsidR="00C1685C" w:rsidRPr="00FA63A0">
        <w:rPr>
          <w:b/>
          <w:bCs/>
          <w:sz w:val="24"/>
          <w:szCs w:val="24"/>
        </w:rPr>
        <w:t>o</w:t>
      </w:r>
      <w:r w:rsidRPr="00FA63A0">
        <w:rPr>
          <w:b/>
          <w:bCs/>
          <w:sz w:val="24"/>
          <w:szCs w:val="24"/>
        </w:rPr>
        <w:t>v</w:t>
      </w:r>
      <w:r w:rsidR="00C1685C" w:rsidRPr="00FA63A0">
        <w:rPr>
          <w:b/>
          <w:bCs/>
          <w:sz w:val="24"/>
          <w:szCs w:val="24"/>
        </w:rPr>
        <w:t>e</w:t>
      </w:r>
      <w:r w:rsidRPr="00FA63A0">
        <w:rPr>
          <w:b/>
          <w:bCs/>
          <w:sz w:val="24"/>
          <w:szCs w:val="24"/>
        </w:rPr>
        <w:t>m</w:t>
      </w:r>
      <w:r w:rsidR="00C1685C" w:rsidRPr="00FA63A0">
        <w:rPr>
          <w:b/>
          <w:bCs/>
          <w:sz w:val="24"/>
          <w:szCs w:val="24"/>
        </w:rPr>
        <w:t>en</w:t>
      </w:r>
      <w:r w:rsidRPr="00FA63A0">
        <w:rPr>
          <w:b/>
          <w:bCs/>
          <w:sz w:val="24"/>
          <w:szCs w:val="24"/>
        </w:rPr>
        <w:t>t in late 1970s + early 1980s”</w:t>
      </w:r>
    </w:p>
    <w:p w14:paraId="66CF5BA0" w14:textId="77777777" w:rsidR="00AA75A6" w:rsidRPr="00AA75A6" w:rsidRDefault="00AA75A6" w:rsidP="00AA75A6">
      <w:pPr>
        <w:spacing w:after="0" w:line="240" w:lineRule="auto"/>
        <w:rPr>
          <w:sz w:val="24"/>
          <w:szCs w:val="24"/>
        </w:rPr>
      </w:pPr>
    </w:p>
    <w:p w14:paraId="24FB7738" w14:textId="5C3843E5" w:rsidR="00AA75A6" w:rsidRPr="00AA75A6" w:rsidRDefault="00AA75A6" w:rsidP="00AA75A6">
      <w:pPr>
        <w:spacing w:after="0" w:line="240" w:lineRule="auto"/>
        <w:rPr>
          <w:sz w:val="24"/>
          <w:szCs w:val="24"/>
        </w:rPr>
      </w:pPr>
      <w:r w:rsidRPr="00FA63A0">
        <w:rPr>
          <w:b/>
          <w:bCs/>
          <w:sz w:val="24"/>
          <w:szCs w:val="24"/>
        </w:rPr>
        <w:t>Julie Hemment</w:t>
      </w:r>
      <w:r w:rsidRPr="00AA75A6">
        <w:rPr>
          <w:sz w:val="24"/>
          <w:szCs w:val="24"/>
        </w:rPr>
        <w:t xml:space="preserve">, </w:t>
      </w:r>
      <w:r w:rsidR="007F2D14">
        <w:rPr>
          <w:sz w:val="24"/>
          <w:szCs w:val="24"/>
        </w:rPr>
        <w:t xml:space="preserve">Department of Anthropology, University of Massachusetts, Amherst, </w:t>
      </w:r>
      <w:r w:rsidRPr="00FA63A0">
        <w:rPr>
          <w:b/>
          <w:bCs/>
          <w:sz w:val="24"/>
          <w:szCs w:val="24"/>
        </w:rPr>
        <w:t>“Creativity under Constraint: Fostering Feminist Solidarity via Memory Work &amp; Creative Writing”</w:t>
      </w:r>
    </w:p>
    <w:p w14:paraId="03100B47" w14:textId="77777777" w:rsidR="00AA75A6" w:rsidRPr="00AA75A6" w:rsidRDefault="00AA75A6" w:rsidP="00AA75A6">
      <w:pPr>
        <w:spacing w:after="0" w:line="240" w:lineRule="auto"/>
        <w:rPr>
          <w:sz w:val="24"/>
          <w:szCs w:val="24"/>
        </w:rPr>
      </w:pPr>
    </w:p>
    <w:p w14:paraId="1E0EDBB5" w14:textId="27CFB768" w:rsidR="00A52CC4" w:rsidRPr="00A52CC4" w:rsidRDefault="00AA75A6" w:rsidP="00A52CC4">
      <w:pPr>
        <w:spacing w:after="0" w:line="240" w:lineRule="auto"/>
        <w:rPr>
          <w:sz w:val="24"/>
          <w:szCs w:val="24"/>
        </w:rPr>
      </w:pPr>
      <w:r w:rsidRPr="00FA63A0">
        <w:rPr>
          <w:b/>
          <w:bCs/>
          <w:sz w:val="24"/>
          <w:szCs w:val="24"/>
        </w:rPr>
        <w:t>N</w:t>
      </w:r>
      <w:r w:rsidR="00827033" w:rsidRPr="00FA63A0">
        <w:rPr>
          <w:b/>
          <w:bCs/>
          <w:sz w:val="24"/>
          <w:szCs w:val="24"/>
        </w:rPr>
        <w:t>oemi</w:t>
      </w:r>
      <w:r w:rsidRPr="00FA63A0">
        <w:rPr>
          <w:b/>
          <w:bCs/>
          <w:sz w:val="24"/>
          <w:szCs w:val="24"/>
        </w:rPr>
        <w:t xml:space="preserve"> Fregara</w:t>
      </w:r>
      <w:r w:rsidRPr="00AA75A6">
        <w:rPr>
          <w:sz w:val="24"/>
          <w:szCs w:val="24"/>
        </w:rPr>
        <w:t xml:space="preserve">, </w:t>
      </w:r>
      <w:r w:rsidR="00A52CC4" w:rsidRPr="00A52CC4">
        <w:rPr>
          <w:sz w:val="24"/>
          <w:szCs w:val="24"/>
        </w:rPr>
        <w:t>Department of Literary, Linguistic, and Comparative Studies</w:t>
      </w:r>
      <w:r w:rsidR="00A52CC4">
        <w:rPr>
          <w:sz w:val="24"/>
          <w:szCs w:val="24"/>
        </w:rPr>
        <w:t xml:space="preserve">, </w:t>
      </w:r>
      <w:r w:rsidR="00A52CC4" w:rsidRPr="00A52CC4">
        <w:rPr>
          <w:sz w:val="24"/>
          <w:szCs w:val="24"/>
        </w:rPr>
        <w:t>University of Naples “</w:t>
      </w:r>
      <w:proofErr w:type="spellStart"/>
      <w:r w:rsidR="00A52CC4" w:rsidRPr="00A52CC4">
        <w:rPr>
          <w:sz w:val="24"/>
          <w:szCs w:val="24"/>
        </w:rPr>
        <w:t>L’Orientale</w:t>
      </w:r>
      <w:proofErr w:type="spellEnd"/>
      <w:r w:rsidR="00A52CC4" w:rsidRPr="00A52CC4">
        <w:rPr>
          <w:sz w:val="24"/>
          <w:szCs w:val="24"/>
        </w:rPr>
        <w:t>”</w:t>
      </w:r>
    </w:p>
    <w:p w14:paraId="5F447A74" w14:textId="3B0F7590" w:rsidR="00AA75A6" w:rsidRPr="00FA63A0" w:rsidRDefault="00AA75A6" w:rsidP="00AA75A6">
      <w:pPr>
        <w:spacing w:after="0" w:line="240" w:lineRule="auto"/>
        <w:rPr>
          <w:b/>
          <w:bCs/>
          <w:sz w:val="24"/>
          <w:szCs w:val="24"/>
        </w:rPr>
      </w:pPr>
      <w:r w:rsidRPr="00FA63A0">
        <w:rPr>
          <w:b/>
          <w:bCs/>
          <w:sz w:val="24"/>
          <w:szCs w:val="24"/>
        </w:rPr>
        <w:t xml:space="preserve">“Configurations of Women's Activism: Polish </w:t>
      </w:r>
      <w:proofErr w:type="spellStart"/>
      <w:r w:rsidRPr="00FA63A0">
        <w:rPr>
          <w:b/>
          <w:bCs/>
          <w:sz w:val="24"/>
          <w:szCs w:val="24"/>
        </w:rPr>
        <w:t>Ecoliterary</w:t>
      </w:r>
      <w:proofErr w:type="spellEnd"/>
      <w:r w:rsidRPr="00FA63A0">
        <w:rPr>
          <w:b/>
          <w:bCs/>
          <w:sz w:val="24"/>
          <w:szCs w:val="24"/>
        </w:rPr>
        <w:t xml:space="preserve"> Wave under Patriarchal Constraints”</w:t>
      </w:r>
    </w:p>
    <w:p w14:paraId="5700A1ED" w14:textId="77777777" w:rsidR="00AA75A6" w:rsidRPr="00AA75A6" w:rsidRDefault="00AA75A6" w:rsidP="00AA75A6">
      <w:pPr>
        <w:spacing w:after="0" w:line="240" w:lineRule="auto"/>
        <w:rPr>
          <w:sz w:val="24"/>
          <w:szCs w:val="24"/>
        </w:rPr>
      </w:pPr>
    </w:p>
    <w:p w14:paraId="0F8FD37E" w14:textId="68D2A245" w:rsidR="00AA75A6" w:rsidRPr="00AA75A6" w:rsidRDefault="00AA75A6" w:rsidP="00AA75A6">
      <w:pPr>
        <w:spacing w:after="0" w:line="240" w:lineRule="auto"/>
        <w:rPr>
          <w:sz w:val="24"/>
          <w:szCs w:val="24"/>
        </w:rPr>
      </w:pPr>
      <w:r w:rsidRPr="00FA63A0">
        <w:rPr>
          <w:b/>
          <w:bCs/>
          <w:sz w:val="24"/>
          <w:szCs w:val="24"/>
        </w:rPr>
        <w:t>Ella Rossman</w:t>
      </w:r>
      <w:r w:rsidR="00240A6F">
        <w:rPr>
          <w:sz w:val="24"/>
          <w:szCs w:val="24"/>
        </w:rPr>
        <w:t xml:space="preserve">, </w:t>
      </w:r>
      <w:r w:rsidR="00240A6F" w:rsidRPr="00240A6F">
        <w:rPr>
          <w:sz w:val="24"/>
          <w:szCs w:val="24"/>
        </w:rPr>
        <w:t>Leibniz Institute for the History and Culture of Eastern Europe</w:t>
      </w:r>
      <w:r w:rsidR="00240A6F">
        <w:rPr>
          <w:sz w:val="24"/>
          <w:szCs w:val="24"/>
        </w:rPr>
        <w:t>,</w:t>
      </w:r>
      <w:r w:rsidRPr="00AA75A6">
        <w:rPr>
          <w:sz w:val="24"/>
          <w:szCs w:val="24"/>
        </w:rPr>
        <w:t xml:space="preserve"> and </w:t>
      </w:r>
      <w:r w:rsidRPr="00FA63A0">
        <w:rPr>
          <w:b/>
          <w:bCs/>
          <w:sz w:val="24"/>
          <w:szCs w:val="24"/>
        </w:rPr>
        <w:t>Marina Vinnik</w:t>
      </w:r>
      <w:r w:rsidRPr="00AA75A6">
        <w:rPr>
          <w:sz w:val="24"/>
          <w:szCs w:val="24"/>
        </w:rPr>
        <w:t>,</w:t>
      </w:r>
      <w:r w:rsidR="00240A6F" w:rsidRPr="00240A6F">
        <w:t xml:space="preserve"> </w:t>
      </w:r>
      <w:r w:rsidR="00240A6F" w:rsidRPr="00240A6F">
        <w:rPr>
          <w:sz w:val="24"/>
          <w:szCs w:val="24"/>
        </w:rPr>
        <w:t>Bauhaus University Weimar,</w:t>
      </w:r>
      <w:r w:rsidRPr="00AA75A6">
        <w:rPr>
          <w:sz w:val="24"/>
          <w:szCs w:val="24"/>
        </w:rPr>
        <w:t xml:space="preserve"> </w:t>
      </w:r>
      <w:r w:rsidRPr="00FA63A0">
        <w:rPr>
          <w:b/>
          <w:bCs/>
          <w:sz w:val="24"/>
          <w:szCs w:val="24"/>
        </w:rPr>
        <w:t>“"Mama Bear for President!" Russian Imperial Ecologies &amp; Ecofeminist Sensibilities”</w:t>
      </w:r>
    </w:p>
    <w:p w14:paraId="5A52234A" w14:textId="77777777" w:rsidR="00AA75A6" w:rsidRPr="00AA75A6" w:rsidRDefault="00AA75A6" w:rsidP="00AA75A6">
      <w:pPr>
        <w:spacing w:after="0" w:line="240" w:lineRule="auto"/>
        <w:rPr>
          <w:sz w:val="24"/>
          <w:szCs w:val="24"/>
        </w:rPr>
      </w:pPr>
    </w:p>
    <w:p w14:paraId="5E958145" w14:textId="77777777" w:rsidR="00B8105E" w:rsidRDefault="00B8105E" w:rsidP="007F1F98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916B080" w14:textId="009B3D91" w:rsidR="007F1F98" w:rsidRPr="004E3F48" w:rsidRDefault="007F1F98" w:rsidP="007F1F98">
      <w:pPr>
        <w:spacing w:after="0"/>
        <w:rPr>
          <w:b/>
          <w:bCs/>
          <w:sz w:val="24"/>
          <w:szCs w:val="24"/>
        </w:rPr>
      </w:pPr>
      <w:r w:rsidRPr="004E3F48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Discussion</w:t>
      </w:r>
    </w:p>
    <w:p w14:paraId="232B8EEC" w14:textId="77777777" w:rsidR="007F1F98" w:rsidRPr="00701B77" w:rsidRDefault="007F1F98" w:rsidP="00FC4B5E">
      <w:pPr>
        <w:spacing w:after="0"/>
        <w:rPr>
          <w:b/>
          <w:bCs/>
          <w:sz w:val="24"/>
          <w:szCs w:val="24"/>
        </w:rPr>
      </w:pPr>
    </w:p>
    <w:p w14:paraId="2AD4D045" w14:textId="77777777" w:rsidR="004E3F48" w:rsidRDefault="004E3F48" w:rsidP="004E3F48">
      <w:pPr>
        <w:spacing w:after="0"/>
        <w:rPr>
          <w:b/>
          <w:bCs/>
          <w:sz w:val="24"/>
          <w:szCs w:val="24"/>
        </w:rPr>
      </w:pPr>
    </w:p>
    <w:p w14:paraId="29883B7D" w14:textId="5929920D" w:rsidR="004E3F48" w:rsidRPr="00701B77" w:rsidRDefault="004E3F48" w:rsidP="004E3F48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Saturday, 23 May</w:t>
      </w:r>
    </w:p>
    <w:p w14:paraId="2F8AE68A" w14:textId="779BB2A1" w:rsidR="00DA0C10" w:rsidRPr="00701B77" w:rsidRDefault="00BD21C8" w:rsidP="00DA0C10">
      <w:pPr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01B77">
        <w:rPr>
          <w:b/>
          <w:bCs/>
          <w:sz w:val="24"/>
          <w:szCs w:val="24"/>
        </w:rPr>
        <w:t>12:30- 14:00 Panel 9:</w:t>
      </w:r>
      <w:r w:rsidR="00BD11B1" w:rsidRPr="00701B77">
        <w:rPr>
          <w:b/>
          <w:bCs/>
          <w:sz w:val="24"/>
          <w:szCs w:val="24"/>
        </w:rPr>
        <w:t xml:space="preserve"> </w:t>
      </w:r>
      <w:r w:rsidR="00DA0C10" w:rsidRPr="00701B77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>Feminists Naming Violence: Creative Approaches to (Re)-claiming Voices</w:t>
      </w:r>
      <w:r w:rsidR="004E3F48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443E50" w:rsidRPr="00927FAE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>(Chair:</w:t>
      </w:r>
      <w:r w:rsidR="00927FAE" w:rsidRPr="00927FAE">
        <w:rPr>
          <w:rFonts w:ascii="Aptos Narrow" w:eastAsia="Times New Roman" w:hAnsi="Aptos Narrow" w:cs="Times New Roman"/>
          <w:color w:val="000000"/>
          <w:kern w:val="0"/>
          <w:sz w:val="24"/>
          <w:szCs w:val="24"/>
          <w14:ligatures w14:val="none"/>
        </w:rPr>
        <w:t xml:space="preserve"> Julie Hemment)</w:t>
      </w:r>
    </w:p>
    <w:p w14:paraId="5F2C3A17" w14:textId="542E67DD" w:rsidR="00116E6F" w:rsidRPr="00116E6F" w:rsidRDefault="00116E6F" w:rsidP="00116E6F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A63A0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Oleksandra Shtepenko</w:t>
      </w:r>
      <w:r w:rsidRPr="00116E6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</w:t>
      </w:r>
      <w:r w:rsidR="00BC693B" w:rsidRPr="00BC693B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="00BC693B" w:rsidRPr="00BC693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Department of Journalism</w:t>
      </w:r>
      <w:r w:rsidR="00BC693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</w:t>
      </w:r>
      <w:r w:rsidR="00BC693B" w:rsidRPr="00BC693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Interregional Academy of Personnel Management</w:t>
      </w:r>
      <w:r w:rsidR="00BC693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</w:t>
      </w:r>
      <w:r w:rsidR="00BC693B" w:rsidRPr="00BC693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Kyiv</w:t>
      </w:r>
      <w:r w:rsidR="00BC693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</w:t>
      </w:r>
      <w:r w:rsidR="00BC693B" w:rsidRPr="00BC693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FA63A0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“The Discourse of Traumatic Memory in Contemporary Ukrainian Women's Dramaturgy about War”</w:t>
      </w:r>
    </w:p>
    <w:p w14:paraId="0B91FB41" w14:textId="77777777" w:rsidR="00116E6F" w:rsidRPr="00116E6F" w:rsidRDefault="00116E6F" w:rsidP="00116E6F">
      <w:pPr>
        <w:spacing w:after="0"/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</w:pPr>
    </w:p>
    <w:p w14:paraId="09FF82DD" w14:textId="50E82667" w:rsidR="00A52CC4" w:rsidRDefault="00116E6F" w:rsidP="00116E6F">
      <w:pPr>
        <w:spacing w:after="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A63A0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Masha Bratishcheva</w:t>
      </w:r>
      <w:r w:rsidRPr="00116E6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</w:t>
      </w:r>
      <w:r w:rsidR="001D497E" w:rsidRPr="00A52CC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Public History Unit</w:t>
      </w:r>
      <w:r w:rsidR="001D497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</w:t>
      </w:r>
      <w:r w:rsidR="00A52CC4" w:rsidRPr="00A52CC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Faculty of History, Philosophy, and Theology, University of Bielefeld</w:t>
      </w:r>
      <w:r w:rsidR="00A52CC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Germany</w:t>
      </w:r>
    </w:p>
    <w:p w14:paraId="785C1E1A" w14:textId="2A4C1A73" w:rsidR="00BD21C8" w:rsidRPr="00FA63A0" w:rsidRDefault="00116E6F" w:rsidP="00116E6F">
      <w:pPr>
        <w:spacing w:after="0"/>
        <w:rPr>
          <w:rFonts w:cstheme="minorHAnsi"/>
          <w:b/>
          <w:bCs/>
          <w:sz w:val="24"/>
          <w:szCs w:val="24"/>
        </w:rPr>
      </w:pPr>
      <w:r w:rsidRPr="00FA63A0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“'Men Have Run Out of Words': Women Journalists as Witnesses of War”</w:t>
      </w:r>
    </w:p>
    <w:p w14:paraId="6B519FF7" w14:textId="77777777" w:rsidR="00116E6F" w:rsidRPr="00116E6F" w:rsidRDefault="00116E6F" w:rsidP="00FC4B5E">
      <w:pPr>
        <w:spacing w:after="0"/>
        <w:rPr>
          <w:rFonts w:cstheme="minorHAnsi"/>
          <w:sz w:val="24"/>
          <w:szCs w:val="24"/>
          <w:highlight w:val="yellow"/>
        </w:rPr>
      </w:pPr>
    </w:p>
    <w:p w14:paraId="3F3FC822" w14:textId="325677CE" w:rsidR="00116E6F" w:rsidRPr="00116E6F" w:rsidRDefault="00827033" w:rsidP="00FC4B5E">
      <w:pPr>
        <w:spacing w:after="0"/>
        <w:rPr>
          <w:rFonts w:cstheme="minorHAnsi"/>
          <w:sz w:val="24"/>
          <w:szCs w:val="24"/>
        </w:rPr>
      </w:pPr>
      <w:r w:rsidRPr="00FA63A0">
        <w:rPr>
          <w:rFonts w:cstheme="minorHAnsi"/>
          <w:b/>
          <w:bCs/>
          <w:sz w:val="24"/>
          <w:szCs w:val="24"/>
        </w:rPr>
        <w:t xml:space="preserve">Marina </w:t>
      </w:r>
      <w:r w:rsidR="00116E6F" w:rsidRPr="00FA63A0">
        <w:rPr>
          <w:rFonts w:cstheme="minorHAnsi"/>
          <w:b/>
          <w:bCs/>
          <w:sz w:val="24"/>
          <w:szCs w:val="24"/>
        </w:rPr>
        <w:t>Iaroslavtseva</w:t>
      </w:r>
      <w:r w:rsidR="00116E6F" w:rsidRPr="00116E6F">
        <w:rPr>
          <w:rFonts w:cstheme="minorHAnsi"/>
          <w:sz w:val="24"/>
          <w:szCs w:val="24"/>
        </w:rPr>
        <w:t xml:space="preserve">, </w:t>
      </w:r>
      <w:r w:rsidR="00E1436F" w:rsidRPr="00E1436F">
        <w:rPr>
          <w:rFonts w:cstheme="minorHAnsi"/>
          <w:sz w:val="24"/>
          <w:szCs w:val="24"/>
        </w:rPr>
        <w:t xml:space="preserve">Department of Sociology, Justus Liebig University Giessen (JLU), Germany </w:t>
      </w:r>
      <w:r w:rsidR="00116E6F" w:rsidRPr="00FA63A0">
        <w:rPr>
          <w:rFonts w:cstheme="minorHAnsi"/>
          <w:b/>
          <w:bCs/>
          <w:sz w:val="24"/>
          <w:szCs w:val="24"/>
        </w:rPr>
        <w:t>“Corporeality, Credibility &amp; Creativity under Constraint in Russophone Feminist Prose”</w:t>
      </w:r>
    </w:p>
    <w:p w14:paraId="7FB9A1A2" w14:textId="77777777" w:rsidR="00DA3D66" w:rsidRDefault="00DA3D66" w:rsidP="00FC4B5E">
      <w:pPr>
        <w:spacing w:after="0"/>
        <w:rPr>
          <w:rFonts w:cstheme="minorHAnsi"/>
          <w:sz w:val="24"/>
          <w:szCs w:val="24"/>
        </w:rPr>
      </w:pPr>
    </w:p>
    <w:p w14:paraId="4C35DDC6" w14:textId="77777777" w:rsidR="00A52CC4" w:rsidRDefault="00116E6F" w:rsidP="00FC4B5E">
      <w:pPr>
        <w:spacing w:after="0"/>
        <w:rPr>
          <w:rFonts w:cstheme="minorHAnsi"/>
          <w:sz w:val="24"/>
          <w:szCs w:val="24"/>
        </w:rPr>
      </w:pPr>
      <w:r w:rsidRPr="00FA63A0">
        <w:rPr>
          <w:rFonts w:cstheme="minorHAnsi"/>
          <w:b/>
          <w:bCs/>
          <w:sz w:val="24"/>
          <w:szCs w:val="24"/>
        </w:rPr>
        <w:t>Saara Ratilainen</w:t>
      </w:r>
      <w:r w:rsidRPr="00116E6F">
        <w:rPr>
          <w:rFonts w:cstheme="minorHAnsi"/>
          <w:sz w:val="24"/>
          <w:szCs w:val="24"/>
        </w:rPr>
        <w:t xml:space="preserve">, </w:t>
      </w:r>
      <w:r w:rsidR="00A52CC4">
        <w:rPr>
          <w:rFonts w:cstheme="minorHAnsi"/>
          <w:sz w:val="24"/>
          <w:szCs w:val="24"/>
        </w:rPr>
        <w:t xml:space="preserve">Department of </w:t>
      </w:r>
      <w:r w:rsidR="00A52CC4" w:rsidRPr="00A52CC4">
        <w:rPr>
          <w:rFonts w:cstheme="minorHAnsi"/>
          <w:sz w:val="24"/>
          <w:szCs w:val="24"/>
        </w:rPr>
        <w:t xml:space="preserve">Russian Language and Culture, Tampere University </w:t>
      </w:r>
    </w:p>
    <w:p w14:paraId="2FDC0CA8" w14:textId="52E8E8C0" w:rsidR="00116E6F" w:rsidRPr="00FA63A0" w:rsidRDefault="00116E6F" w:rsidP="00FC4B5E">
      <w:pPr>
        <w:spacing w:after="0"/>
        <w:rPr>
          <w:rFonts w:cstheme="minorHAnsi"/>
          <w:b/>
          <w:bCs/>
          <w:sz w:val="24"/>
          <w:szCs w:val="24"/>
        </w:rPr>
      </w:pPr>
      <w:r w:rsidRPr="00FA63A0">
        <w:rPr>
          <w:rFonts w:cstheme="minorHAnsi"/>
          <w:b/>
          <w:bCs/>
          <w:sz w:val="24"/>
          <w:szCs w:val="24"/>
        </w:rPr>
        <w:t>“Tactical Ambivalence &amp; Russian-Speaking Feminist Media Ecology Before &amp; After Russia's Full-Scale Invasion of Ukraine”</w:t>
      </w:r>
    </w:p>
    <w:p w14:paraId="3DE2D74F" w14:textId="77777777" w:rsidR="00116E6F" w:rsidRPr="00116E6F" w:rsidRDefault="00116E6F" w:rsidP="00FC4B5E">
      <w:pPr>
        <w:spacing w:after="0"/>
        <w:rPr>
          <w:rFonts w:cstheme="minorHAnsi"/>
          <w:sz w:val="24"/>
          <w:szCs w:val="24"/>
        </w:rPr>
      </w:pPr>
    </w:p>
    <w:p w14:paraId="4664E73E" w14:textId="54533111" w:rsidR="00116E6F" w:rsidRPr="00116E6F" w:rsidRDefault="00116E6F" w:rsidP="00FC4B5E">
      <w:pPr>
        <w:spacing w:after="0"/>
        <w:rPr>
          <w:rFonts w:cstheme="minorHAnsi"/>
          <w:sz w:val="24"/>
          <w:szCs w:val="24"/>
        </w:rPr>
      </w:pPr>
      <w:r w:rsidRPr="00116E6F">
        <w:rPr>
          <w:rFonts w:cstheme="minorHAnsi"/>
          <w:sz w:val="24"/>
          <w:szCs w:val="24"/>
        </w:rPr>
        <w:t xml:space="preserve">Discussant, </w:t>
      </w:r>
      <w:r w:rsidRPr="00FA63A0">
        <w:rPr>
          <w:rFonts w:cstheme="minorHAnsi"/>
          <w:b/>
          <w:bCs/>
          <w:sz w:val="24"/>
          <w:szCs w:val="24"/>
        </w:rPr>
        <w:t>Melissa Bokovoy</w:t>
      </w:r>
      <w:r w:rsidR="00A52CC4">
        <w:rPr>
          <w:rFonts w:cstheme="minorHAnsi"/>
          <w:sz w:val="24"/>
          <w:szCs w:val="24"/>
        </w:rPr>
        <w:t>, Department of History, University of New Mexico</w:t>
      </w:r>
    </w:p>
    <w:p w14:paraId="34C419B1" w14:textId="621A7284" w:rsidR="00116E6F" w:rsidRPr="00116E6F" w:rsidRDefault="00116E6F" w:rsidP="00FC4B5E">
      <w:pPr>
        <w:spacing w:after="0"/>
        <w:rPr>
          <w:rFonts w:cstheme="minorHAnsi"/>
          <w:sz w:val="24"/>
          <w:szCs w:val="24"/>
        </w:rPr>
      </w:pPr>
      <w:r w:rsidRPr="00116E6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Discussion</w:t>
      </w:r>
    </w:p>
    <w:p w14:paraId="10A32E19" w14:textId="77777777" w:rsidR="00116E6F" w:rsidRPr="00701B77" w:rsidRDefault="00116E6F" w:rsidP="00FC4B5E">
      <w:pPr>
        <w:spacing w:after="0"/>
        <w:rPr>
          <w:b/>
          <w:bCs/>
          <w:sz w:val="24"/>
          <w:szCs w:val="24"/>
        </w:rPr>
      </w:pPr>
    </w:p>
    <w:p w14:paraId="52FA9C81" w14:textId="2412633D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Lunch 14:00</w:t>
      </w:r>
    </w:p>
    <w:p w14:paraId="732BCD62" w14:textId="77777777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</w:p>
    <w:p w14:paraId="458CC89E" w14:textId="04685259" w:rsidR="00BD21C8" w:rsidRPr="00701B77" w:rsidRDefault="00BD21C8" w:rsidP="00FC4B5E">
      <w:pPr>
        <w:spacing w:after="0"/>
        <w:rPr>
          <w:b/>
          <w:bCs/>
          <w:sz w:val="24"/>
          <w:szCs w:val="24"/>
        </w:rPr>
      </w:pPr>
      <w:r w:rsidRPr="00701B77">
        <w:rPr>
          <w:b/>
          <w:bCs/>
          <w:sz w:val="24"/>
          <w:szCs w:val="24"/>
        </w:rPr>
        <w:t>Optional Museum tour</w:t>
      </w:r>
    </w:p>
    <w:p w14:paraId="72E4C0D2" w14:textId="7820887C" w:rsidR="00FC4B5E" w:rsidRPr="00701B77" w:rsidRDefault="00FC4B5E" w:rsidP="00FC4B5E">
      <w:pPr>
        <w:spacing w:after="0"/>
        <w:rPr>
          <w:b/>
          <w:bCs/>
          <w:sz w:val="24"/>
          <w:szCs w:val="24"/>
        </w:rPr>
      </w:pPr>
    </w:p>
    <w:p w14:paraId="64EB269B" w14:textId="77777777" w:rsidR="00FC4B5E" w:rsidRPr="00701B77" w:rsidRDefault="00FC4B5E" w:rsidP="00FC4B5E">
      <w:pPr>
        <w:spacing w:after="0"/>
        <w:rPr>
          <w:b/>
          <w:bCs/>
          <w:sz w:val="24"/>
          <w:szCs w:val="24"/>
        </w:rPr>
      </w:pPr>
    </w:p>
    <w:p w14:paraId="1ED27797" w14:textId="77777777" w:rsidR="00BD21C8" w:rsidRDefault="00BD21C8" w:rsidP="00FC4B5E">
      <w:pPr>
        <w:spacing w:after="0"/>
        <w:rPr>
          <w:b/>
          <w:bCs/>
          <w:sz w:val="24"/>
          <w:szCs w:val="24"/>
        </w:rPr>
      </w:pPr>
    </w:p>
    <w:p w14:paraId="140BFC0D" w14:textId="77777777" w:rsidR="00D52A16" w:rsidRPr="00701B77" w:rsidRDefault="00D52A16" w:rsidP="00FC4B5E">
      <w:pPr>
        <w:spacing w:after="0"/>
        <w:rPr>
          <w:b/>
          <w:bCs/>
          <w:sz w:val="24"/>
          <w:szCs w:val="24"/>
        </w:rPr>
      </w:pPr>
    </w:p>
    <w:sectPr w:rsidR="00D52A16" w:rsidRPr="00701B7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3729" w14:textId="77777777" w:rsidR="0097363E" w:rsidRDefault="0097363E" w:rsidP="00317D28">
      <w:pPr>
        <w:spacing w:after="0" w:line="240" w:lineRule="auto"/>
      </w:pPr>
      <w:r>
        <w:separator/>
      </w:r>
    </w:p>
  </w:endnote>
  <w:endnote w:type="continuationSeparator" w:id="0">
    <w:p w14:paraId="45161CFC" w14:textId="77777777" w:rsidR="0097363E" w:rsidRDefault="0097363E" w:rsidP="0031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057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E68A7" w14:textId="47F6E83F" w:rsidR="00317D28" w:rsidRDefault="00317D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24801" w14:textId="77777777" w:rsidR="00317D28" w:rsidRDefault="00317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A162" w14:textId="77777777" w:rsidR="0097363E" w:rsidRDefault="0097363E" w:rsidP="00317D28">
      <w:pPr>
        <w:spacing w:after="0" w:line="240" w:lineRule="auto"/>
      </w:pPr>
      <w:r>
        <w:separator/>
      </w:r>
    </w:p>
  </w:footnote>
  <w:footnote w:type="continuationSeparator" w:id="0">
    <w:p w14:paraId="21CF5F9C" w14:textId="77777777" w:rsidR="0097363E" w:rsidRDefault="0097363E" w:rsidP="00317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5E"/>
    <w:rsid w:val="000E3F4B"/>
    <w:rsid w:val="000F610A"/>
    <w:rsid w:val="00102821"/>
    <w:rsid w:val="00116E6F"/>
    <w:rsid w:val="001A5A8D"/>
    <w:rsid w:val="001D497E"/>
    <w:rsid w:val="0022184D"/>
    <w:rsid w:val="00240A0E"/>
    <w:rsid w:val="00240A6F"/>
    <w:rsid w:val="00273622"/>
    <w:rsid w:val="00273E30"/>
    <w:rsid w:val="00317D28"/>
    <w:rsid w:val="00371E96"/>
    <w:rsid w:val="00372713"/>
    <w:rsid w:val="003A45EC"/>
    <w:rsid w:val="003E5436"/>
    <w:rsid w:val="00400659"/>
    <w:rsid w:val="00443E50"/>
    <w:rsid w:val="0045092B"/>
    <w:rsid w:val="004B28B5"/>
    <w:rsid w:val="004E28F1"/>
    <w:rsid w:val="004E3F48"/>
    <w:rsid w:val="005A39E3"/>
    <w:rsid w:val="005C6EA5"/>
    <w:rsid w:val="005D2760"/>
    <w:rsid w:val="005E5D9D"/>
    <w:rsid w:val="00633A9D"/>
    <w:rsid w:val="00641BDD"/>
    <w:rsid w:val="00701B77"/>
    <w:rsid w:val="007267DB"/>
    <w:rsid w:val="007520EB"/>
    <w:rsid w:val="007B1908"/>
    <w:rsid w:val="007E7920"/>
    <w:rsid w:val="007F1F98"/>
    <w:rsid w:val="007F2D14"/>
    <w:rsid w:val="00827033"/>
    <w:rsid w:val="00857208"/>
    <w:rsid w:val="00927FAE"/>
    <w:rsid w:val="009730B7"/>
    <w:rsid w:val="0097363E"/>
    <w:rsid w:val="009D1536"/>
    <w:rsid w:val="009E6D7A"/>
    <w:rsid w:val="00A33A4D"/>
    <w:rsid w:val="00A52CC4"/>
    <w:rsid w:val="00AA75A6"/>
    <w:rsid w:val="00AB5309"/>
    <w:rsid w:val="00AD0841"/>
    <w:rsid w:val="00AE1102"/>
    <w:rsid w:val="00B019FF"/>
    <w:rsid w:val="00B61062"/>
    <w:rsid w:val="00B6515C"/>
    <w:rsid w:val="00B8105E"/>
    <w:rsid w:val="00B82621"/>
    <w:rsid w:val="00BB4EDC"/>
    <w:rsid w:val="00BC693B"/>
    <w:rsid w:val="00BD11B1"/>
    <w:rsid w:val="00BD21C8"/>
    <w:rsid w:val="00C12EEE"/>
    <w:rsid w:val="00C1685C"/>
    <w:rsid w:val="00C34C8B"/>
    <w:rsid w:val="00C72FEF"/>
    <w:rsid w:val="00CB55DE"/>
    <w:rsid w:val="00CB6779"/>
    <w:rsid w:val="00CC0F5E"/>
    <w:rsid w:val="00D52A16"/>
    <w:rsid w:val="00D933D2"/>
    <w:rsid w:val="00DA0C10"/>
    <w:rsid w:val="00DA3D66"/>
    <w:rsid w:val="00DD15A5"/>
    <w:rsid w:val="00E1436F"/>
    <w:rsid w:val="00E57EEF"/>
    <w:rsid w:val="00E87BBC"/>
    <w:rsid w:val="00EB0806"/>
    <w:rsid w:val="00EB4ADE"/>
    <w:rsid w:val="00F12126"/>
    <w:rsid w:val="00F47856"/>
    <w:rsid w:val="00F84B72"/>
    <w:rsid w:val="00FA63A0"/>
    <w:rsid w:val="00FB1BDF"/>
    <w:rsid w:val="00F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2430"/>
  <w15:chartTrackingRefBased/>
  <w15:docId w15:val="{C78D04E7-6CE8-4B59-B3D2-777B4242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B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B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B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B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B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B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B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B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D28"/>
  </w:style>
  <w:style w:type="paragraph" w:styleId="Footer">
    <w:name w:val="footer"/>
    <w:basedOn w:val="Normal"/>
    <w:link w:val="FooterChar"/>
    <w:uiPriority w:val="99"/>
    <w:unhideWhenUsed/>
    <w:rsid w:val="0031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Rivkin-Fish, Michele</dc:creator>
  <cp:keywords/>
  <dc:description/>
  <cp:lastModifiedBy>Rivkin-Fish, Michele</cp:lastModifiedBy>
  <cp:revision>3</cp:revision>
  <dcterms:created xsi:type="dcterms:W3CDTF">2026-04-23T17:10:00Z</dcterms:created>
  <dcterms:modified xsi:type="dcterms:W3CDTF">2026-04-23T17:11:00Z</dcterms:modified>
</cp:coreProperties>
</file>